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13B1D4" w14:textId="77777777" w:rsidR="00F9439A" w:rsidRDefault="00F9439A" w:rsidP="00F9439A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Лабораторная работа №2 </w:t>
      </w:r>
    </w:p>
    <w:p w14:paraId="3B99CB1D" w14:textId="77777777" w:rsidR="009C1701" w:rsidRDefault="00F9439A" w:rsidP="009C1701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Тема проекта:</w:t>
      </w:r>
      <w:r>
        <w:rPr>
          <w:rFonts w:ascii="Times New Roman" w:hAnsi="Times New Roman" w:cs="Times New Roman"/>
          <w:sz w:val="28"/>
          <w:szCs w:val="28"/>
        </w:rPr>
        <w:t xml:space="preserve"> «Сервис по продаже и ремонту копировальной техники»</w:t>
      </w:r>
    </w:p>
    <w:p w14:paraId="1611DAC0" w14:textId="77777777" w:rsidR="00F9439A" w:rsidRPr="009C1701" w:rsidRDefault="00F9439A" w:rsidP="009C1701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 w:rsidRPr="00F9439A">
        <w:rPr>
          <w:rFonts w:ascii="Times New Roman" w:hAnsi="Times New Roman" w:cs="Times New Roman"/>
          <w:b/>
          <w:bCs/>
          <w:sz w:val="28"/>
          <w:szCs w:val="28"/>
        </w:rPr>
        <w:t>Цели пользователя:</w:t>
      </w:r>
    </w:p>
    <w:p w14:paraId="4601A89A" w14:textId="77777777" w:rsidR="00F9439A" w:rsidRPr="00F9439A" w:rsidRDefault="00F9439A" w:rsidP="009C1701">
      <w:pPr>
        <w:pStyle w:val="a7"/>
        <w:numPr>
          <w:ilvl w:val="0"/>
          <w:numId w:val="4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Быстрый доступ к информации: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получить удобный и оперативный доступ к описаниям, характеристикам и ценам копировальной техники.</w:t>
      </w:r>
    </w:p>
    <w:p w14:paraId="48AE0645" w14:textId="77777777" w:rsidR="00F9439A" w:rsidRPr="00F9439A" w:rsidRDefault="00F9439A" w:rsidP="009C1701">
      <w:pPr>
        <w:pStyle w:val="a7"/>
        <w:numPr>
          <w:ilvl w:val="0"/>
          <w:numId w:val="4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Запись на ремонт: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легко оформить заявку на ремонт или консультацию, выбрав удобное время и способ связи.</w:t>
      </w:r>
    </w:p>
    <w:p w14:paraId="5733553D" w14:textId="77777777" w:rsidR="00F9439A" w:rsidRPr="00F9439A" w:rsidRDefault="00F9439A" w:rsidP="009C1701">
      <w:pPr>
        <w:pStyle w:val="a7"/>
        <w:numPr>
          <w:ilvl w:val="0"/>
          <w:numId w:val="4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Сравнение вариантов: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иметь возможность сравнивать различные модели техники и услуги ремонта для принятия обоснованного решения.</w:t>
      </w:r>
    </w:p>
    <w:p w14:paraId="6759ECA2" w14:textId="77777777" w:rsidR="00F9439A" w:rsidRDefault="00F9439A" w:rsidP="009C1701">
      <w:pPr>
        <w:pStyle w:val="a7"/>
        <w:numPr>
          <w:ilvl w:val="0"/>
          <w:numId w:val="4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Поддержка: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быстро связаться с технической поддержкой или получить консультацию через онлайн-чат, форму обратной связи или по телефону.</w:t>
      </w:r>
    </w:p>
    <w:p w14:paraId="7FD7FD22" w14:textId="77777777" w:rsidR="009C1701" w:rsidRPr="00F9439A" w:rsidRDefault="009C1701" w:rsidP="009C1701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C16EBFA" w14:textId="77777777" w:rsidR="00F9439A" w:rsidRDefault="00F9439A" w:rsidP="009C1701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9439A">
        <w:rPr>
          <w:rFonts w:ascii="Times New Roman" w:hAnsi="Times New Roman" w:cs="Times New Roman"/>
          <w:b/>
          <w:bCs/>
          <w:sz w:val="28"/>
          <w:szCs w:val="28"/>
        </w:rPr>
        <w:t>Задачи пользователя:</w:t>
      </w:r>
    </w:p>
    <w:p w14:paraId="36679B94" w14:textId="77777777" w:rsidR="00F9439A" w:rsidRPr="00F9439A" w:rsidRDefault="00F9439A" w:rsidP="009C1701">
      <w:pPr>
        <w:pStyle w:val="a7"/>
        <w:numPr>
          <w:ilvl w:val="0"/>
          <w:numId w:val="5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Поиск информации: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найти подробное описание копировальной техники, её характеристики и цены.</w:t>
      </w:r>
    </w:p>
    <w:p w14:paraId="3FC85ABA" w14:textId="77777777" w:rsidR="00F9439A" w:rsidRPr="00F9439A" w:rsidRDefault="00F9439A" w:rsidP="009C1701">
      <w:pPr>
        <w:pStyle w:val="a7"/>
        <w:numPr>
          <w:ilvl w:val="0"/>
          <w:numId w:val="5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Запись на ремонт: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быстро оформить заявку на ремонт или консультацию, выбрать удобное время и способ связи.</w:t>
      </w:r>
    </w:p>
    <w:p w14:paraId="044D62DF" w14:textId="77777777" w:rsidR="00F9439A" w:rsidRPr="00F9439A" w:rsidRDefault="00F9439A" w:rsidP="009C1701">
      <w:pPr>
        <w:pStyle w:val="a7"/>
        <w:numPr>
          <w:ilvl w:val="0"/>
          <w:numId w:val="5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Сравнение вариантов: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сравнить различные модели техники, а также услуги по ремонту для принятия обоснованного решения.</w:t>
      </w:r>
    </w:p>
    <w:p w14:paraId="27D6BB90" w14:textId="77777777" w:rsidR="009C1701" w:rsidRDefault="00F9439A" w:rsidP="009C1701">
      <w:pPr>
        <w:pStyle w:val="a7"/>
        <w:numPr>
          <w:ilvl w:val="0"/>
          <w:numId w:val="5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9439A">
        <w:rPr>
          <w:rFonts w:ascii="Times New Roman" w:hAnsi="Times New Roman" w:cs="Times New Roman"/>
          <w:b/>
          <w:bCs/>
          <w:sz w:val="28"/>
          <w:szCs w:val="28"/>
          <w:lang w:val="ru-BY"/>
        </w:rPr>
        <w:t>Получение поддержки:</w:t>
      </w:r>
      <w:r w:rsidRPr="00F9439A">
        <w:rPr>
          <w:rFonts w:ascii="Times New Roman" w:hAnsi="Times New Roman" w:cs="Times New Roman"/>
          <w:sz w:val="28"/>
          <w:szCs w:val="28"/>
          <w:lang w:val="ru-BY"/>
        </w:rPr>
        <w:t xml:space="preserve"> обратиться за помощью или консультацией через онлайн-чат, форму обратной связи или по телефону.</w:t>
      </w:r>
    </w:p>
    <w:p w14:paraId="73E63FC7" w14:textId="77777777" w:rsidR="009C1701" w:rsidRDefault="009C1701" w:rsidP="009C1701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29A589" w14:textId="77777777" w:rsidR="0033067B" w:rsidRPr="009C1701" w:rsidRDefault="009C1701" w:rsidP="009C1701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</w:rPr>
        <w:t xml:space="preserve">Цели бизнеса: </w:t>
      </w:r>
    </w:p>
    <w:p w14:paraId="4FC05681" w14:textId="77777777" w:rsidR="009C1701" w:rsidRPr="009C1701" w:rsidRDefault="009C1701" w:rsidP="009C1701">
      <w:pPr>
        <w:pStyle w:val="a7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Увеличение продаж: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продвигать копировальную технику и сопутствующие аксессуары, повышая объем продаж.</w:t>
      </w:r>
    </w:p>
    <w:p w14:paraId="20C3759F" w14:textId="77777777" w:rsidR="009C1701" w:rsidRPr="009C1701" w:rsidRDefault="009C1701" w:rsidP="009C1701">
      <w:pPr>
        <w:pStyle w:val="a7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Расширение клиентской базы: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привлекать новых клиентов через удобный и интуитивно понятный интерфейс.</w:t>
      </w:r>
    </w:p>
    <w:p w14:paraId="058417AD" w14:textId="77777777" w:rsidR="009C1701" w:rsidRPr="009C1701" w:rsidRDefault="009C1701" w:rsidP="009C1701">
      <w:pPr>
        <w:pStyle w:val="a7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Повышение узнаваемости бренда: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создать современный, надежный и узнаваемый образ компании.</w:t>
      </w:r>
    </w:p>
    <w:p w14:paraId="378D0331" w14:textId="77777777" w:rsidR="009C1701" w:rsidRPr="009C1701" w:rsidRDefault="009C1701" w:rsidP="009C1701">
      <w:pPr>
        <w:pStyle w:val="a7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Оптимизация обслуживания: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обеспечить эффективное оформление заявок на ремонт и оперативное реагирование на обращения клиентов.</w:t>
      </w:r>
    </w:p>
    <w:p w14:paraId="37C0433F" w14:textId="77777777" w:rsidR="009C1701" w:rsidRDefault="009C1701" w:rsidP="009C1701">
      <w:pPr>
        <w:pStyle w:val="a7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Анализ опыта пользователей: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собирать обратную связь для постоянного улучшения функционала и повышения лояльности клиентов.</w:t>
      </w:r>
    </w:p>
    <w:p w14:paraId="65E0968F" w14:textId="77777777" w:rsidR="009C1701" w:rsidRPr="009C1701" w:rsidRDefault="009C1701" w:rsidP="009C1701">
      <w:pPr>
        <w:ind w:left="360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73FCE182" w14:textId="77777777" w:rsidR="009C1701" w:rsidRDefault="009C1701" w:rsidP="009C1701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Задачи бизнеса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7643834" w14:textId="77777777" w:rsidR="009C1701" w:rsidRPr="009C1701" w:rsidRDefault="009C1701" w:rsidP="009C1701">
      <w:pPr>
        <w:pStyle w:val="a7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lastRenderedPageBreak/>
        <w:t>Увеличение продаж: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продвигать и стимулировать покупки копировальной техники и сопутствующих аксессуаров через удобный интерфейс и привлекательное предложение.</w:t>
      </w:r>
    </w:p>
    <w:p w14:paraId="6ACD0605" w14:textId="77777777" w:rsidR="009C1701" w:rsidRPr="009C1701" w:rsidRDefault="009C1701" w:rsidP="009C1701">
      <w:pPr>
        <w:pStyle w:val="a7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Повышение узнаваемости бренда: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создать современный, интуитивно понятный дизайн, который будет ассоциироваться с надёжностью и качеством, привлекая новых клиентов.</w:t>
      </w:r>
    </w:p>
    <w:p w14:paraId="566CD391" w14:textId="77777777" w:rsidR="009C1701" w:rsidRPr="009C1701" w:rsidRDefault="009C1701" w:rsidP="009C1701">
      <w:pPr>
        <w:pStyle w:val="a7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Оптимизация обслуживания: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обеспечить пользователям возможность быстро оформлять заявки на ремонт, отслеживать статус заказов и получать квалифицированную поддержку.</w:t>
      </w:r>
    </w:p>
    <w:p w14:paraId="27FD554B" w14:textId="77777777" w:rsidR="009C1701" w:rsidRPr="009C1701" w:rsidRDefault="009C1701" w:rsidP="009C1701">
      <w:pPr>
        <w:pStyle w:val="a7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C1701">
        <w:rPr>
          <w:rFonts w:ascii="Times New Roman" w:hAnsi="Times New Roman" w:cs="Times New Roman"/>
          <w:b/>
          <w:bCs/>
          <w:sz w:val="28"/>
          <w:szCs w:val="28"/>
          <w:lang w:val="ru-BY"/>
        </w:rPr>
        <w:t>Анализ пользовательского опыта:</w:t>
      </w:r>
      <w:r w:rsidRPr="009C1701">
        <w:rPr>
          <w:rFonts w:ascii="Times New Roman" w:hAnsi="Times New Roman" w:cs="Times New Roman"/>
          <w:sz w:val="28"/>
          <w:szCs w:val="28"/>
          <w:lang w:val="ru-BY"/>
        </w:rPr>
        <w:t xml:space="preserve"> собрать обратную связь и статистику по работе сайта/приложения для постоянного улучшения функционала и повышения лояльности клиентов.</w:t>
      </w:r>
    </w:p>
    <w:p w14:paraId="3CBDDC23" w14:textId="77777777" w:rsidR="009C1701" w:rsidRDefault="009C1701" w:rsidP="009C1701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Обзор и анализ конкурентов.</w:t>
      </w:r>
    </w:p>
    <w:p w14:paraId="5AB305E7" w14:textId="77777777" w:rsidR="00AA43AF" w:rsidRPr="00AA43AF" w:rsidRDefault="00AA43AF" w:rsidP="00AA43AF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Функционал:</w:t>
      </w:r>
    </w:p>
    <w:p w14:paraId="20F64AEF" w14:textId="77777777" w:rsidR="00AA43AF" w:rsidRPr="00AA43AF" w:rsidRDefault="00AA43AF" w:rsidP="00AA43AF">
      <w:pPr>
        <w:pStyle w:val="a7"/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Каталог копировальной техники с подробным описанием и фильтрами (по характеристикам, цене, бренду).</w:t>
      </w:r>
    </w:p>
    <w:p w14:paraId="23A56866" w14:textId="77777777" w:rsidR="00AA43AF" w:rsidRPr="00AA43AF" w:rsidRDefault="00AA43AF" w:rsidP="00AA43AF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Онлайн-запись на ремонт и оформление заявок.</w:t>
      </w:r>
    </w:p>
    <w:p w14:paraId="1BA2E607" w14:textId="77777777" w:rsidR="00AA43AF" w:rsidRPr="00AA43AF" w:rsidRDefault="00AA43AF" w:rsidP="00AA43AF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Интеграция с картами для отображения расположения сервисных центров/магазинов.</w:t>
      </w:r>
    </w:p>
    <w:p w14:paraId="535F4D45" w14:textId="77777777" w:rsidR="00AA43AF" w:rsidRPr="00AA43AF" w:rsidRDefault="00AA43AF" w:rsidP="00AA43AF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Кросс-</w:t>
      </w:r>
      <w:proofErr w:type="spellStart"/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платформенность</w:t>
      </w:r>
      <w:proofErr w:type="spellEnd"/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(доступ с ПК, планшета, смартфона).</w:t>
      </w:r>
    </w:p>
    <w:p w14:paraId="0A2428C9" w14:textId="77777777" w:rsidR="00AA43AF" w:rsidRPr="00AA43AF" w:rsidRDefault="00AA43AF" w:rsidP="00AA43AF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Интерфейс:</w:t>
      </w:r>
    </w:p>
    <w:p w14:paraId="283D5CE5" w14:textId="77777777" w:rsidR="00AA43AF" w:rsidRPr="00AA43AF" w:rsidRDefault="00AA43AF" w:rsidP="00AA43AF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Понятная и интуитивная навигация по сайту.</w:t>
      </w:r>
    </w:p>
    <w:p w14:paraId="552187AB" w14:textId="77777777" w:rsidR="00AA43AF" w:rsidRPr="00AA43AF" w:rsidRDefault="00AA43AF" w:rsidP="00AA43AF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Чёткое представление информации о технике (описание, цена, фотографии).</w:t>
      </w:r>
    </w:p>
    <w:p w14:paraId="025E9A18" w14:textId="77777777" w:rsidR="00AA43AF" w:rsidRPr="00AA43AF" w:rsidRDefault="00AA43AF" w:rsidP="00AA43AF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Удобные фильтры и сортировка товаров, а также возможность быстрого добавления в корзину.</w:t>
      </w:r>
    </w:p>
    <w:p w14:paraId="024A3E93" w14:textId="77777777" w:rsidR="00AA43AF" w:rsidRPr="00AA43AF" w:rsidRDefault="00AA43AF" w:rsidP="00AA43AF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Лёгкий доступ к контактам службы поддержки.</w:t>
      </w:r>
    </w:p>
    <w:p w14:paraId="754F3530" w14:textId="77777777" w:rsidR="00AA43AF" w:rsidRPr="00AA43AF" w:rsidRDefault="00AA43AF" w:rsidP="00AA43AF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Удобство использования:</w:t>
      </w:r>
    </w:p>
    <w:p w14:paraId="7AB87494" w14:textId="77777777" w:rsidR="00AA43AF" w:rsidRPr="00AA43AF" w:rsidRDefault="00AA43AF" w:rsidP="00AA43AF">
      <w:pPr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Простой процесс оформления заказа и записи на ремонт.</w:t>
      </w:r>
    </w:p>
    <w:p w14:paraId="115D5DF6" w14:textId="77777777" w:rsidR="00AA43AF" w:rsidRPr="00AA43AF" w:rsidRDefault="00AA43AF" w:rsidP="00AA43AF">
      <w:pPr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Возможность сохранения настроек и предпочтений для будущих покупок.</w:t>
      </w:r>
    </w:p>
    <w:p w14:paraId="45EA5426" w14:textId="77777777" w:rsidR="00AA43AF" w:rsidRPr="00AA43AF" w:rsidRDefault="00AA43AF" w:rsidP="00AA43AF">
      <w:pPr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43A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Удобный и вариативный процесс оплаты.</w:t>
      </w:r>
    </w:p>
    <w:p w14:paraId="49AB0EF8" w14:textId="77777777" w:rsidR="009C1701" w:rsidRDefault="00F12D1C" w:rsidP="00F12D1C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12D1C">
        <w:rPr>
          <w:rFonts w:ascii="Times New Roman" w:hAnsi="Times New Roman" w:cs="Times New Roman"/>
          <w:b/>
          <w:bCs/>
          <w:sz w:val="28"/>
          <w:szCs w:val="28"/>
        </w:rPr>
        <w:t>Прямые конкуренты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26A1FC7" w14:textId="77777777" w:rsidR="00F12D1C" w:rsidRDefault="00F12D1C" w:rsidP="00F12D1C">
      <w:pPr>
        <w:pStyle w:val="a7"/>
        <w:numPr>
          <w:ilvl w:val="0"/>
          <w:numId w:val="15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12D1C">
        <w:rPr>
          <w:rFonts w:ascii="Times New Roman" w:hAnsi="Times New Roman" w:cs="Times New Roman"/>
          <w:sz w:val="28"/>
          <w:szCs w:val="28"/>
        </w:rPr>
        <w:t>CopyPro</w:t>
      </w:r>
      <w:proofErr w:type="spellEnd"/>
    </w:p>
    <w:p w14:paraId="7C51ED68" w14:textId="77777777" w:rsidR="00F12D1C" w:rsidRDefault="00F12D1C" w:rsidP="00F12D1C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</w:t>
      </w:r>
      <w:r w:rsidRPr="00F12D1C">
        <w:rPr>
          <w:rFonts w:ascii="Times New Roman" w:hAnsi="Times New Roman" w:cs="Times New Roman"/>
          <w:sz w:val="28"/>
          <w:szCs w:val="28"/>
        </w:rPr>
        <w:t xml:space="preserve">: </w:t>
      </w:r>
      <w:hyperlink r:id="rId5" w:tgtFrame="_new" w:history="1">
        <w:r w:rsidRPr="00F12D1C">
          <w:rPr>
            <w:rStyle w:val="ac"/>
            <w:rFonts w:ascii="Times New Roman" w:hAnsi="Times New Roman" w:cs="Times New Roman"/>
            <w:sz w:val="28"/>
            <w:szCs w:val="28"/>
          </w:rPr>
          <w:t>https://www.copypro.net/</w:t>
        </w:r>
      </w:hyperlink>
    </w:p>
    <w:p w14:paraId="6E0D9FFF" w14:textId="77777777" w:rsidR="00F12D1C" w:rsidRDefault="00F12D1C" w:rsidP="00F12D1C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F12D1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065821" wp14:editId="346FD25D">
            <wp:extent cx="5486400" cy="2564034"/>
            <wp:effectExtent l="0" t="0" r="0" b="8255"/>
            <wp:docPr id="1425451276" name="Рисунок 1" descr="Изображение выглядит как текст, человек, снимок экрана, одежд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51276" name="Рисунок 1" descr="Изображение выглядит как текст, человек, снимок экрана, одежда&#10;&#10;Контент, сгенерированный ИИ, может содержать ошибки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98278" cy="256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E529" w14:textId="77777777" w:rsidR="00F12D1C" w:rsidRPr="00F12D1C" w:rsidRDefault="00F12D1C" w:rsidP="00F12D1C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Главная страница сайта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CopyPro</w:t>
      </w:r>
      <w:proofErr w:type="spellEnd"/>
    </w:p>
    <w:p w14:paraId="2BC7228C" w14:textId="77777777" w:rsidR="00F12D1C" w:rsidRPr="00F12D1C" w:rsidRDefault="00F12D1C" w:rsidP="00F12D1C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18527BC" w14:textId="77777777" w:rsidR="00F12D1C" w:rsidRPr="00F12D1C" w:rsidRDefault="00F12D1C" w:rsidP="00F12D1C">
      <w:pPr>
        <w:spacing w:after="0"/>
        <w:ind w:left="360" w:firstLine="720"/>
        <w:rPr>
          <w:rFonts w:ascii="Times New Roman" w:hAnsi="Times New Roman" w:cs="Times New Roman"/>
          <w:sz w:val="28"/>
          <w:szCs w:val="28"/>
        </w:rPr>
      </w:pPr>
      <w:r w:rsidRPr="00F12D1C">
        <w:rPr>
          <w:rFonts w:ascii="Times New Roman" w:hAnsi="Times New Roman" w:cs="Times New Roman"/>
          <w:b/>
          <w:bCs/>
          <w:sz w:val="28"/>
          <w:szCs w:val="28"/>
        </w:rPr>
        <w:t>Функционал:</w:t>
      </w:r>
    </w:p>
    <w:p w14:paraId="3890B5F9" w14:textId="77777777" w:rsidR="00545229" w:rsidRPr="00545229" w:rsidRDefault="00545229" w:rsidP="005452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Каталог копировальной техники:</w:t>
      </w:r>
    </w:p>
    <w:p w14:paraId="22A1DC50" w14:textId="77777777" w:rsidR="00545229" w:rsidRPr="00545229" w:rsidRDefault="00545229" w:rsidP="00545229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Представлен широкий ассортимент продукции с подробными описаниями, характеристиками, фотографиями и видео.</w:t>
      </w:r>
    </w:p>
    <w:p w14:paraId="368DAE26" w14:textId="77777777" w:rsidR="00545229" w:rsidRPr="00545229" w:rsidRDefault="00545229" w:rsidP="00545229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Реализованы фильтры по характеристикам, цене, бренду для облегчения поиска нужной модели.</w:t>
      </w:r>
    </w:p>
    <w:p w14:paraId="745EAD69" w14:textId="77777777" w:rsidR="00545229" w:rsidRPr="00545229" w:rsidRDefault="00545229" w:rsidP="005452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Онлайн-запись на ремонт и оформление заявок:</w:t>
      </w:r>
    </w:p>
    <w:p w14:paraId="6F2F8B87" w14:textId="77777777" w:rsidR="00545229" w:rsidRPr="00545229" w:rsidRDefault="00545229" w:rsidP="00545229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На сайте доступна возможность подачи онлайн</w:t>
      </w: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noBreakHyphen/>
        <w:t>заявок для ремонта, заказа расходных материалов и прочих сервисных услуг.</w:t>
      </w:r>
    </w:p>
    <w:p w14:paraId="0E08B9F3" w14:textId="77777777" w:rsidR="00545229" w:rsidRPr="00545229" w:rsidRDefault="00545229" w:rsidP="005452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Интеграция с картами:</w:t>
      </w:r>
    </w:p>
    <w:p w14:paraId="7FD25526" w14:textId="77777777" w:rsidR="00545229" w:rsidRPr="00545229" w:rsidRDefault="00545229" w:rsidP="00545229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Контактные данные и адреса сервисных центров отображаются, что помогает клиенту быстро найти ближайший центр обслуживания.</w:t>
      </w:r>
    </w:p>
    <w:p w14:paraId="431983A6" w14:textId="77777777" w:rsidR="00545229" w:rsidRPr="00545229" w:rsidRDefault="00545229" w:rsidP="005452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Кросс-</w:t>
      </w:r>
      <w:proofErr w:type="spellStart"/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платформенность</w:t>
      </w:r>
      <w:proofErr w:type="spellEnd"/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44DC400F" w14:textId="77777777" w:rsidR="00545229" w:rsidRPr="00545229" w:rsidRDefault="00545229" w:rsidP="00545229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Сайт адаптирован для работы на ПК, планшетах и смартфонах, что обеспечивает удобство использования в любом формате.</w:t>
      </w:r>
    </w:p>
    <w:p w14:paraId="134B3685" w14:textId="77777777" w:rsidR="00BD2AA7" w:rsidRPr="00BD2AA7" w:rsidRDefault="00F12D1C" w:rsidP="00BD2AA7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4522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12D1C">
        <w:rPr>
          <w:rFonts w:ascii="Times New Roman" w:hAnsi="Times New Roman" w:cs="Times New Roman"/>
          <w:b/>
          <w:bCs/>
          <w:sz w:val="28"/>
          <w:szCs w:val="28"/>
        </w:rPr>
        <w:t xml:space="preserve">Интерфейс: </w:t>
      </w:r>
    </w:p>
    <w:p w14:paraId="628637A6" w14:textId="77777777" w:rsidR="00545229" w:rsidRPr="00545229" w:rsidRDefault="00545229" w:rsidP="005452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Навигация:</w:t>
      </w:r>
    </w:p>
    <w:p w14:paraId="5211D836" w14:textId="77777777" w:rsidR="00545229" w:rsidRPr="00545229" w:rsidRDefault="00545229" w:rsidP="00545229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Современный, интуитивно понятный интерфейс с четко структурированными разделами (каталог продукции, сервисные услуги, поддержка).</w:t>
      </w:r>
    </w:p>
    <w:p w14:paraId="11A06198" w14:textId="77777777" w:rsidR="00545229" w:rsidRPr="00545229" w:rsidRDefault="00545229" w:rsidP="005452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Представление информации:</w:t>
      </w:r>
    </w:p>
    <w:p w14:paraId="50CCACC1" w14:textId="77777777" w:rsidR="00545229" w:rsidRPr="00545229" w:rsidRDefault="00545229" w:rsidP="00545229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lastRenderedPageBreak/>
        <w:t>Подробные карточки товаров с описанием, ценой, качественными изображениями и видео помогают клиентам быстро принять решение.</w:t>
      </w:r>
    </w:p>
    <w:p w14:paraId="570C4C37" w14:textId="77777777" w:rsidR="00545229" w:rsidRPr="00545229" w:rsidRDefault="00545229" w:rsidP="005452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Фильтры и сортировка:</w:t>
      </w:r>
    </w:p>
    <w:p w14:paraId="0DD4CD99" w14:textId="77777777" w:rsidR="00545229" w:rsidRPr="00545229" w:rsidRDefault="00545229" w:rsidP="00545229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Реализованы удобные инструменты для фильтрации и сортировки техники по характеристикам и ценам.</w:t>
      </w:r>
    </w:p>
    <w:p w14:paraId="37E02479" w14:textId="77777777" w:rsidR="00545229" w:rsidRPr="00545229" w:rsidRDefault="00545229" w:rsidP="005452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Контакты:</w:t>
      </w:r>
    </w:p>
    <w:p w14:paraId="2CE41125" w14:textId="77777777" w:rsidR="00545229" w:rsidRPr="00545229" w:rsidRDefault="00545229" w:rsidP="00545229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Легкий доступ к контактной информации и формам обратной связи.</w:t>
      </w:r>
    </w:p>
    <w:p w14:paraId="23146D3E" w14:textId="77777777" w:rsidR="00BD2AA7" w:rsidRDefault="00BD2AA7" w:rsidP="00BD2AA7">
      <w:pPr>
        <w:pStyle w:val="a7"/>
        <w:tabs>
          <w:tab w:val="left" w:pos="1134"/>
        </w:tabs>
        <w:spacing w:before="240" w:after="240"/>
        <w:ind w:left="144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BD2AA7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0E61499" wp14:editId="55B1111D">
            <wp:extent cx="4907280" cy="2293386"/>
            <wp:effectExtent l="0" t="0" r="7620" b="0"/>
            <wp:docPr id="1843587214" name="Рисунок 1" descr="Изображение выглядит как текст, программное обеспечение, Значок на компьютер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87214" name="Рисунок 1" descr="Изображение выглядит как текст, программное обеспечение, Значок на компьютере, веб-страница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25465" cy="230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AFCC" w14:textId="77777777" w:rsidR="00BD2AA7" w:rsidRPr="00BD2AA7" w:rsidRDefault="00BD2AA7" w:rsidP="00BD2AA7">
      <w:pPr>
        <w:pStyle w:val="a7"/>
        <w:spacing w:before="240" w:after="240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 w:rsidRPr="00BD2AA7">
        <w:rPr>
          <w:rFonts w:ascii="Times New Roman" w:hAnsi="Times New Roman" w:cs="Times New Roman"/>
          <w:sz w:val="28"/>
          <w:szCs w:val="28"/>
        </w:rPr>
        <w:t xml:space="preserve">Рисунок 2 – </w:t>
      </w:r>
      <w:r>
        <w:rPr>
          <w:rFonts w:ascii="Times New Roman" w:hAnsi="Times New Roman" w:cs="Times New Roman"/>
          <w:sz w:val="28"/>
          <w:szCs w:val="28"/>
        </w:rPr>
        <w:t>Каталог</w:t>
      </w:r>
      <w:r w:rsidRPr="00BD2AA7">
        <w:rPr>
          <w:rFonts w:ascii="Times New Roman" w:hAnsi="Times New Roman" w:cs="Times New Roman"/>
          <w:sz w:val="28"/>
          <w:szCs w:val="28"/>
        </w:rPr>
        <w:t xml:space="preserve"> сайта </w:t>
      </w:r>
      <w:proofErr w:type="spellStart"/>
      <w:r w:rsidRPr="00BD2AA7">
        <w:rPr>
          <w:rFonts w:ascii="Times New Roman" w:hAnsi="Times New Roman" w:cs="Times New Roman"/>
          <w:sz w:val="28"/>
          <w:szCs w:val="28"/>
          <w:lang w:val="en-US"/>
        </w:rPr>
        <w:t>CopyPro</w:t>
      </w:r>
      <w:proofErr w:type="spellEnd"/>
    </w:p>
    <w:p w14:paraId="2BF821DE" w14:textId="77777777" w:rsidR="00BD2AA7" w:rsidRPr="00BD2AA7" w:rsidRDefault="00BD2AA7" w:rsidP="00BD2AA7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BD2AA7">
        <w:rPr>
          <w:rFonts w:ascii="Times New Roman" w:hAnsi="Times New Roman" w:cs="Times New Roman"/>
          <w:b/>
          <w:bCs/>
          <w:sz w:val="28"/>
          <w:szCs w:val="28"/>
        </w:rPr>
        <w:t xml:space="preserve">Удобство использования: </w:t>
      </w:r>
    </w:p>
    <w:p w14:paraId="44CA0EE3" w14:textId="77777777" w:rsidR="00545229" w:rsidRPr="00545229" w:rsidRDefault="00545229" w:rsidP="00545229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Процесс заказа:</w:t>
      </w:r>
    </w:p>
    <w:p w14:paraId="16A9F4D5" w14:textId="77777777" w:rsidR="00545229" w:rsidRPr="00545229" w:rsidRDefault="00545229" w:rsidP="00545229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Онлайн-заявки и личный кабинет позволяют просто оформить заказ или заявку на ремонт.</w:t>
      </w:r>
    </w:p>
    <w:p w14:paraId="1122451B" w14:textId="77777777" w:rsidR="00545229" w:rsidRPr="00545229" w:rsidRDefault="00545229" w:rsidP="00545229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Сохранение настроек:</w:t>
      </w:r>
    </w:p>
    <w:p w14:paraId="6AC1D959" w14:textId="77777777" w:rsidR="00545229" w:rsidRPr="00545229" w:rsidRDefault="00545229" w:rsidP="00545229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Возможность сохранять предпочтения и историю заказов облегчает работу постоянных клиентов.</w:t>
      </w:r>
    </w:p>
    <w:p w14:paraId="29BC228B" w14:textId="77777777" w:rsidR="00545229" w:rsidRPr="00545229" w:rsidRDefault="00545229" w:rsidP="00545229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Оплата:</w:t>
      </w:r>
    </w:p>
    <w:p w14:paraId="318607F6" w14:textId="77777777" w:rsidR="00545229" w:rsidRPr="00545229" w:rsidRDefault="00545229" w:rsidP="00545229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45229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Поддерживаются различные способы оплаты, что удобно для бизнеса и частных клиентов.</w:t>
      </w:r>
    </w:p>
    <w:p w14:paraId="78660CD5" w14:textId="77777777" w:rsidR="00BD2AA7" w:rsidRPr="007F53F3" w:rsidRDefault="00BD2AA7" w:rsidP="00BD2AA7">
      <w:pPr>
        <w:pStyle w:val="a7"/>
        <w:tabs>
          <w:tab w:val="left" w:pos="1134"/>
        </w:tabs>
        <w:spacing w:before="240" w:after="240"/>
        <w:ind w:left="144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E074208" w14:textId="77777777" w:rsidR="00F12D1C" w:rsidRPr="00F12D1C" w:rsidRDefault="00F12D1C" w:rsidP="00F12D1C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777D3A71" w14:textId="77777777" w:rsidR="00F12D1C" w:rsidRPr="00E661BC" w:rsidRDefault="00E661BC" w:rsidP="00F12D1C">
      <w:pPr>
        <w:pStyle w:val="a7"/>
        <w:numPr>
          <w:ilvl w:val="0"/>
          <w:numId w:val="15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661BC">
        <w:rPr>
          <w:rFonts w:ascii="Times New Roman" w:hAnsi="Times New Roman" w:cs="Times New Roman"/>
          <w:sz w:val="28"/>
          <w:szCs w:val="28"/>
        </w:rPr>
        <w:t>Copy</w:t>
      </w:r>
      <w:proofErr w:type="spellEnd"/>
      <w:r w:rsidRPr="00E661BC">
        <w:rPr>
          <w:rFonts w:ascii="Times New Roman" w:hAnsi="Times New Roman" w:cs="Times New Roman"/>
          <w:sz w:val="28"/>
          <w:szCs w:val="28"/>
        </w:rPr>
        <w:t>-Service</w:t>
      </w:r>
    </w:p>
    <w:p w14:paraId="1A3805E7" w14:textId="77777777" w:rsidR="00E661BC" w:rsidRDefault="00E661BC" w:rsidP="00E661BC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</w:t>
      </w:r>
      <w:r w:rsidRPr="00E661BC">
        <w:rPr>
          <w:rFonts w:ascii="Times New Roman" w:hAnsi="Times New Roman" w:cs="Times New Roman"/>
          <w:sz w:val="28"/>
          <w:szCs w:val="28"/>
        </w:rPr>
        <w:t xml:space="preserve">: </w:t>
      </w:r>
      <w:hyperlink r:id="rId8" w:history="1"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copyservices</w:t>
        </w:r>
        <w:proofErr w:type="spellEnd"/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</w:hyperlink>
    </w:p>
    <w:p w14:paraId="72472457" w14:textId="77777777" w:rsidR="00E661BC" w:rsidRDefault="00E661BC" w:rsidP="00E661BC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661B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EA7615" wp14:editId="31C0B05D">
            <wp:extent cx="5402580" cy="2524862"/>
            <wp:effectExtent l="0" t="0" r="7620" b="8890"/>
            <wp:docPr id="9713756" name="Рисунок 1" descr="Изображение выглядит как человек, снимок экрана, спорт,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756" name="Рисунок 1" descr="Изображение выглядит как человек, снимок экрана, спорт, текс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6808" cy="252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0B01" w14:textId="77777777" w:rsidR="00E661BC" w:rsidRPr="00E661BC" w:rsidRDefault="00E661BC" w:rsidP="00E661BC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E661B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661BC">
        <w:rPr>
          <w:rFonts w:ascii="Times New Roman" w:hAnsi="Times New Roman" w:cs="Times New Roman"/>
          <w:sz w:val="28"/>
          <w:szCs w:val="28"/>
        </w:rPr>
        <w:t xml:space="preserve"> – Главная страница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Copy</w:t>
      </w:r>
      <w:r w:rsidRPr="00E661B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</w:p>
    <w:p w14:paraId="62D67B94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Каталог копировальной техники:</w:t>
      </w:r>
    </w:p>
    <w:p w14:paraId="594FDB2B" w14:textId="77777777" w:rsidR="007F53F3" w:rsidRPr="007F53F3" w:rsidRDefault="007F53F3" w:rsidP="007F53F3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Ассортимент включает услуги по заправке картриджей, ремонту, обслуживанию принтеров и факсов.</w:t>
      </w:r>
    </w:p>
    <w:p w14:paraId="6797EADE" w14:textId="77777777" w:rsidR="007F53F3" w:rsidRPr="007F53F3" w:rsidRDefault="007F53F3" w:rsidP="007F53F3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Подробные описания и фото помогают клиентам ознакомиться с предлагаемыми услугами.</w:t>
      </w:r>
    </w:p>
    <w:p w14:paraId="4A1A3637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Онлайн-запись и заявки:</w:t>
      </w:r>
    </w:p>
    <w:p w14:paraId="6A9EC793" w14:textId="77777777" w:rsidR="007F53F3" w:rsidRPr="007F53F3" w:rsidRDefault="007F53F3" w:rsidP="007F53F3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Реализована форма для записи на ремонт и заказа услуг, что позволяет клиентам оперативно оформить заявку.</w:t>
      </w:r>
    </w:p>
    <w:p w14:paraId="685B4C4F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Интеграция с картами:</w:t>
      </w:r>
    </w:p>
    <w:p w14:paraId="118B60D9" w14:textId="77777777" w:rsidR="007F53F3" w:rsidRPr="007F53F3" w:rsidRDefault="007F53F3" w:rsidP="007F53F3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Адреса сервисных центров и контактная информация позволяют клиенту быстро определить местоположение.</w:t>
      </w:r>
    </w:p>
    <w:p w14:paraId="2B0F18C2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Кросс-</w:t>
      </w:r>
      <w:proofErr w:type="spellStart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платформенность</w:t>
      </w:r>
      <w:proofErr w:type="spell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7D359F97" w14:textId="77777777" w:rsidR="007F53F3" w:rsidRPr="007F53F3" w:rsidRDefault="007F53F3" w:rsidP="007F53F3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Сайт корректно отображается на различных устройствах, что упрощает доступ как с ПК, так и с мобильных.</w:t>
      </w:r>
    </w:p>
    <w:p w14:paraId="4681C413" w14:textId="77777777" w:rsidR="005C05AC" w:rsidRPr="005C05AC" w:rsidRDefault="005C05AC" w:rsidP="00E661BC">
      <w:pPr>
        <w:pStyle w:val="a7"/>
        <w:spacing w:after="0"/>
        <w:rPr>
          <w:rFonts w:ascii="Times New Roman" w:hAnsi="Times New Roman" w:cs="Times New Roman"/>
          <w:sz w:val="28"/>
          <w:szCs w:val="28"/>
          <w:lang w:val="ru-BY"/>
        </w:rPr>
      </w:pPr>
    </w:p>
    <w:p w14:paraId="7B4BF81F" w14:textId="77777777" w:rsidR="00E661BC" w:rsidRDefault="00E661BC" w:rsidP="00E661BC">
      <w:pPr>
        <w:pStyle w:val="a7"/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12D1C">
        <w:rPr>
          <w:rFonts w:ascii="Times New Roman" w:hAnsi="Times New Roman" w:cs="Times New Roman"/>
          <w:b/>
          <w:bCs/>
          <w:sz w:val="28"/>
          <w:szCs w:val="28"/>
        </w:rPr>
        <w:t>Интерфейс:</w:t>
      </w:r>
    </w:p>
    <w:p w14:paraId="41FA2394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Навигация:</w:t>
      </w:r>
    </w:p>
    <w:p w14:paraId="3433C68C" w14:textId="77777777" w:rsidR="007F53F3" w:rsidRPr="007F53F3" w:rsidRDefault="007F53F3" w:rsidP="007F53F3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Функциональный и простой дизайн, акцент на основных услугах (заправка картриджей, ремонт техники).</w:t>
      </w:r>
    </w:p>
    <w:p w14:paraId="4154C446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Представление информации:</w:t>
      </w:r>
    </w:p>
    <w:p w14:paraId="6BFA7BFB" w14:textId="77777777" w:rsidR="007F53F3" w:rsidRPr="007F53F3" w:rsidRDefault="007F53F3" w:rsidP="007F53F3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Подробные описания, сертификаты и отзывы повышают доверие клиентов.</w:t>
      </w:r>
    </w:p>
    <w:p w14:paraId="03734220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lastRenderedPageBreak/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Фильтры:</w:t>
      </w:r>
    </w:p>
    <w:p w14:paraId="77BC7580" w14:textId="77777777" w:rsidR="007F53F3" w:rsidRPr="007F53F3" w:rsidRDefault="007F53F3" w:rsidP="007F53F3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Базовые инструменты фильтрации позволяют ориентироваться в услугах.</w:t>
      </w:r>
    </w:p>
    <w:p w14:paraId="13F4B254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Контакты:</w:t>
      </w:r>
    </w:p>
    <w:p w14:paraId="2D69F9B0" w14:textId="77777777" w:rsidR="007F53F3" w:rsidRPr="007F53F3" w:rsidRDefault="007F53F3" w:rsidP="007F53F3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Контактные данные и формы обратной связи расположены удобно на сайте.</w:t>
      </w:r>
    </w:p>
    <w:p w14:paraId="1EB59C19" w14:textId="77777777" w:rsidR="00E661BC" w:rsidRDefault="00E661BC" w:rsidP="00E661BC">
      <w:pPr>
        <w:ind w:firstLine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D2AA7">
        <w:rPr>
          <w:rFonts w:ascii="Times New Roman" w:hAnsi="Times New Roman" w:cs="Times New Roman"/>
          <w:b/>
          <w:bCs/>
          <w:sz w:val="28"/>
          <w:szCs w:val="28"/>
        </w:rPr>
        <w:t xml:space="preserve">Удобство использования: </w:t>
      </w:r>
    </w:p>
    <w:p w14:paraId="7D4B6F59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Процесс заказа:</w:t>
      </w:r>
    </w:p>
    <w:p w14:paraId="51FB953A" w14:textId="77777777" w:rsidR="007F53F3" w:rsidRPr="007F53F3" w:rsidRDefault="007F53F3" w:rsidP="007F53F3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Простая форма заказа и возможность быстрого оформления заявки через телефон или онлайн форму.</w:t>
      </w:r>
    </w:p>
    <w:p w14:paraId="3B98C17D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Сохранение настроек:</w:t>
      </w:r>
    </w:p>
    <w:p w14:paraId="6E43B611" w14:textId="77777777" w:rsidR="007F53F3" w:rsidRPr="007F53F3" w:rsidRDefault="007F53F3" w:rsidP="007F53F3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История заказов и обратная связь помогают отслеживать выполненные заявки.</w:t>
      </w:r>
    </w:p>
    <w:p w14:paraId="36ACAC54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Оплата:</w:t>
      </w:r>
    </w:p>
    <w:p w14:paraId="195BD9A0" w14:textId="77777777" w:rsidR="007F53F3" w:rsidRPr="007F53F3" w:rsidRDefault="007F53F3" w:rsidP="007F53F3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Разнообразие способов оплаты делает процесс удобным.</w:t>
      </w:r>
    </w:p>
    <w:p w14:paraId="1F099728" w14:textId="77777777" w:rsidR="00F12D1C" w:rsidRPr="003A1687" w:rsidRDefault="00F12D1C" w:rsidP="00F12D1C">
      <w:pPr>
        <w:pStyle w:val="a7"/>
        <w:numPr>
          <w:ilvl w:val="0"/>
          <w:numId w:val="15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12D1C">
        <w:rPr>
          <w:rFonts w:ascii="Times New Roman" w:hAnsi="Times New Roman" w:cs="Times New Roman"/>
          <w:sz w:val="28"/>
          <w:szCs w:val="28"/>
        </w:rPr>
        <w:t>Сервисная компания КТС</w:t>
      </w:r>
    </w:p>
    <w:p w14:paraId="4DF89972" w14:textId="77777777" w:rsidR="003A1687" w:rsidRDefault="003A1687" w:rsidP="003A1687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</w:t>
      </w:r>
      <w:r w:rsidRPr="003A1687">
        <w:rPr>
          <w:rFonts w:ascii="Times New Roman" w:hAnsi="Times New Roman" w:cs="Times New Roman"/>
          <w:sz w:val="28"/>
          <w:szCs w:val="28"/>
        </w:rPr>
        <w:t xml:space="preserve">: </w:t>
      </w:r>
      <w:hyperlink r:id="rId10" w:history="1"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copierts</w:t>
        </w:r>
        <w:proofErr w:type="spellEnd"/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Service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index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php</w:t>
        </w:r>
        <w:proofErr w:type="spellEnd"/>
      </w:hyperlink>
    </w:p>
    <w:p w14:paraId="552381EE" w14:textId="77777777" w:rsidR="00FB6D9D" w:rsidRPr="00FB6D9D" w:rsidRDefault="00FB6D9D" w:rsidP="003A1687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FB6D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3AA41F" wp14:editId="0CB705EB">
            <wp:extent cx="4937760" cy="2307631"/>
            <wp:effectExtent l="0" t="0" r="0" b="0"/>
            <wp:docPr id="1500473645" name="Рисунок 1" descr="Изображение выглядит как текст, снимок экрана, Шрифт, логотип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73645" name="Рисунок 1" descr="Изображение выглядит как текст, снимок экрана, Шрифт, логотип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6216" cy="231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674B" w14:textId="77777777" w:rsidR="003A1687" w:rsidRDefault="003A1687" w:rsidP="003A1687">
      <w:pPr>
        <w:pStyle w:val="a7"/>
        <w:tabs>
          <w:tab w:val="left" w:pos="1134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A1687">
        <w:rPr>
          <w:rFonts w:ascii="Times New Roman" w:hAnsi="Times New Roman" w:cs="Times New Roman"/>
          <w:b/>
          <w:bCs/>
          <w:sz w:val="28"/>
          <w:szCs w:val="28"/>
        </w:rPr>
        <w:t>Функционал:</w:t>
      </w:r>
    </w:p>
    <w:p w14:paraId="079E0E62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Каталог услуг по ремонту:</w:t>
      </w:r>
    </w:p>
    <w:p w14:paraId="559A7960" w14:textId="77777777" w:rsidR="007F53F3" w:rsidRPr="007F53F3" w:rsidRDefault="007F53F3" w:rsidP="007F53F3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Сайт фокусируется на техническом обслуживании и ремонте копировальной техники.</w:t>
      </w:r>
    </w:p>
    <w:p w14:paraId="222F456C" w14:textId="77777777" w:rsidR="007F53F3" w:rsidRPr="007F53F3" w:rsidRDefault="007F53F3" w:rsidP="007F53F3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Подробное описание диагностических, ремонтных и профилактических работ позволяет корпоративным клиентам сделать выбор.</w:t>
      </w:r>
    </w:p>
    <w:p w14:paraId="0A870925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Онлайн-запись:</w:t>
      </w:r>
    </w:p>
    <w:p w14:paraId="797679CC" w14:textId="77777777" w:rsidR="007F53F3" w:rsidRPr="007F53F3" w:rsidRDefault="007F53F3" w:rsidP="007F53F3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lastRenderedPageBreak/>
        <w:t>Возможна подача заявок на ремонт через форму на сайте, что экономит время бизнеса.</w:t>
      </w:r>
    </w:p>
    <w:p w14:paraId="512B9180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Интеграция с картами:</w:t>
      </w:r>
    </w:p>
    <w:p w14:paraId="0F79C839" w14:textId="77777777" w:rsidR="007F53F3" w:rsidRPr="007F53F3" w:rsidRDefault="007F53F3" w:rsidP="007F53F3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Адреса сервисных центров и контактная информация представлена для удобства поиска.</w:t>
      </w:r>
    </w:p>
    <w:p w14:paraId="4E02FBB0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Кросс-</w:t>
      </w:r>
      <w:proofErr w:type="spellStart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платформенность</w:t>
      </w:r>
      <w:proofErr w:type="spell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637E65A1" w14:textId="77777777" w:rsidR="007F53F3" w:rsidRPr="007F53F3" w:rsidRDefault="007F53F3" w:rsidP="007F53F3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Сайт оптимизирован для использования на различных устройствах, что особенно важно для B2B-сегмента.</w:t>
      </w:r>
    </w:p>
    <w:p w14:paraId="652BE6F3" w14:textId="77777777" w:rsidR="003A1687" w:rsidRPr="003A1687" w:rsidRDefault="003A1687" w:rsidP="003A1687">
      <w:pPr>
        <w:pStyle w:val="a7"/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6047E7B2" w14:textId="77777777" w:rsidR="003A1687" w:rsidRDefault="003A1687" w:rsidP="003A1687">
      <w:pPr>
        <w:pStyle w:val="a7"/>
        <w:tabs>
          <w:tab w:val="left" w:pos="1134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A1687">
        <w:rPr>
          <w:rFonts w:ascii="Times New Roman" w:hAnsi="Times New Roman" w:cs="Times New Roman"/>
          <w:b/>
          <w:bCs/>
          <w:sz w:val="28"/>
          <w:szCs w:val="28"/>
        </w:rPr>
        <w:t>Интерфейс:</w:t>
      </w:r>
    </w:p>
    <w:p w14:paraId="493BDA4B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Навигация:</w:t>
      </w:r>
    </w:p>
    <w:p w14:paraId="183248CA" w14:textId="77777777" w:rsidR="007F53F3" w:rsidRPr="007F53F3" w:rsidRDefault="007F53F3" w:rsidP="007F53F3">
      <w:pPr>
        <w:numPr>
          <w:ilvl w:val="0"/>
          <w:numId w:val="7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Интерфейс ориентирован на профессионалов, с акцентом на технические детали и спецификации ремонтных услуг.</w:t>
      </w:r>
    </w:p>
    <w:p w14:paraId="5C1F232E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Представление информации:</w:t>
      </w:r>
    </w:p>
    <w:p w14:paraId="31958596" w14:textId="77777777" w:rsidR="007F53F3" w:rsidRPr="007F53F3" w:rsidRDefault="007F53F3" w:rsidP="007F53F3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Подробное техническое описание услуг и документов обеспечивает прозрачность для корпоративных клиентов.</w:t>
      </w:r>
    </w:p>
    <w:p w14:paraId="50329838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Фильтры:</w:t>
      </w:r>
    </w:p>
    <w:p w14:paraId="4006762F" w14:textId="77777777" w:rsidR="007F53F3" w:rsidRPr="007F53F3" w:rsidRDefault="007F53F3" w:rsidP="007F53F3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Фильтрация по типам услуг помогает быстро найти нужное решение.</w:t>
      </w:r>
    </w:p>
    <w:p w14:paraId="52F0BABF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Контакты:</w:t>
      </w:r>
    </w:p>
    <w:p w14:paraId="78390AC6" w14:textId="77777777" w:rsidR="007F53F3" w:rsidRPr="007F53F3" w:rsidRDefault="007F53F3" w:rsidP="007F53F3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Контактная информация легко доступна, а формы для онлайн-заявок хорошо структурированы.</w:t>
      </w:r>
    </w:p>
    <w:p w14:paraId="20500096" w14:textId="77777777" w:rsidR="00FB6D9D" w:rsidRPr="003A1687" w:rsidRDefault="00FB6D9D" w:rsidP="003A1687">
      <w:pPr>
        <w:pStyle w:val="a7"/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38333576" w14:textId="77777777" w:rsidR="003A1687" w:rsidRPr="003A1687" w:rsidRDefault="003A1687" w:rsidP="003A1687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A1687">
        <w:rPr>
          <w:rFonts w:ascii="Times New Roman" w:hAnsi="Times New Roman" w:cs="Times New Roman"/>
          <w:b/>
          <w:bCs/>
          <w:sz w:val="28"/>
          <w:szCs w:val="28"/>
        </w:rPr>
        <w:t xml:space="preserve">Удобство использования: </w:t>
      </w:r>
    </w:p>
    <w:p w14:paraId="2F0D1F0E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Процесс заказа:</w:t>
      </w:r>
    </w:p>
    <w:p w14:paraId="256D1555" w14:textId="77777777" w:rsidR="007F53F3" w:rsidRPr="007F53F3" w:rsidRDefault="007F53F3" w:rsidP="007F53F3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Оперативное оформление заявок через сайт с возможностью персональной консультации.</w:t>
      </w:r>
    </w:p>
    <w:p w14:paraId="64D82F06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Сохранение данных:</w:t>
      </w:r>
    </w:p>
    <w:p w14:paraId="5490EE84" w14:textId="77777777" w:rsidR="007F53F3" w:rsidRPr="007F53F3" w:rsidRDefault="007F53F3" w:rsidP="007F53F3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Для корпоративных клиентов предусмотрено ведение истории заказов и отчетности.</w:t>
      </w:r>
    </w:p>
    <w:p w14:paraId="571B2906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Оплата:</w:t>
      </w:r>
    </w:p>
    <w:p w14:paraId="4801BAAC" w14:textId="77777777" w:rsidR="007F53F3" w:rsidRPr="007F53F3" w:rsidRDefault="007F53F3" w:rsidP="007F53F3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lastRenderedPageBreak/>
        <w:t>Информация о способах оплаты представлена, процесс рассчитан на B2B-сегмент.</w:t>
      </w:r>
    </w:p>
    <w:p w14:paraId="384E35B9" w14:textId="77777777" w:rsidR="00E973F8" w:rsidRPr="00545229" w:rsidRDefault="00E973F8" w:rsidP="00E973F8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973F8">
        <w:rPr>
          <w:rFonts w:ascii="Times New Roman" w:hAnsi="Times New Roman" w:cs="Times New Roman"/>
          <w:b/>
          <w:bCs/>
          <w:sz w:val="28"/>
          <w:szCs w:val="28"/>
        </w:rPr>
        <w:t>Вторичная конкуренция</w:t>
      </w:r>
      <w:r w:rsidRPr="0054522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B6FBF11" w14:textId="77777777" w:rsidR="00E973F8" w:rsidRDefault="00D9096A" w:rsidP="00D9096A">
      <w:pPr>
        <w:pStyle w:val="a7"/>
        <w:tabs>
          <w:tab w:val="left" w:pos="1134"/>
        </w:tabs>
        <w:spacing w:after="0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D9096A">
        <w:rPr>
          <w:rFonts w:ascii="Times New Roman" w:hAnsi="Times New Roman" w:cs="Times New Roman"/>
          <w:sz w:val="28"/>
          <w:szCs w:val="28"/>
        </w:rPr>
        <w:t>Копи-Консалтинг</w:t>
      </w:r>
    </w:p>
    <w:p w14:paraId="7901C63D" w14:textId="77777777" w:rsidR="00D9096A" w:rsidRDefault="00D9096A" w:rsidP="00D9096A">
      <w:pPr>
        <w:pStyle w:val="a7"/>
        <w:ind w:left="1080"/>
        <w:rPr>
          <w:rFonts w:ascii="Times New Roman" w:hAnsi="Times New Roman" w:cs="Times New Roman"/>
          <w:sz w:val="28"/>
          <w:szCs w:val="28"/>
        </w:rPr>
      </w:pPr>
      <w:r w:rsidRPr="00D9096A">
        <w:rPr>
          <w:rFonts w:ascii="Times New Roman" w:hAnsi="Times New Roman" w:cs="Times New Roman"/>
          <w:sz w:val="28"/>
          <w:szCs w:val="28"/>
        </w:rPr>
        <w:t xml:space="preserve">Сайт: </w:t>
      </w:r>
      <w:hyperlink r:id="rId12" w:history="1"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copy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-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consulting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</w:hyperlink>
    </w:p>
    <w:p w14:paraId="541F14E9" w14:textId="77777777" w:rsidR="00D9096A" w:rsidRPr="00D9096A" w:rsidRDefault="00D9096A" w:rsidP="00D9096A">
      <w:pPr>
        <w:pStyle w:val="a7"/>
        <w:ind w:left="1080"/>
        <w:rPr>
          <w:rFonts w:ascii="Times New Roman" w:hAnsi="Times New Roman" w:cs="Times New Roman"/>
          <w:sz w:val="28"/>
          <w:szCs w:val="28"/>
        </w:rPr>
      </w:pPr>
      <w:r w:rsidRPr="00D909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6AB4E0" wp14:editId="6CA9F187">
            <wp:extent cx="5231765" cy="2445032"/>
            <wp:effectExtent l="0" t="0" r="6985" b="0"/>
            <wp:docPr id="1528290436" name="Рисунок 1" descr="Изображение выглядит как текст, офисные принадлежности,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90436" name="Рисунок 1" descr="Изображение выглядит как текст, офисные принадлежности,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8812" cy="245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0722" w14:textId="77777777" w:rsidR="00D9096A" w:rsidRDefault="00D9096A" w:rsidP="00D9096A">
      <w:pPr>
        <w:pStyle w:val="a7"/>
        <w:tabs>
          <w:tab w:val="left" w:pos="1134"/>
        </w:tabs>
        <w:ind w:left="10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9096A">
        <w:rPr>
          <w:rFonts w:ascii="Times New Roman" w:hAnsi="Times New Roman" w:cs="Times New Roman"/>
          <w:b/>
          <w:bCs/>
          <w:sz w:val="28"/>
          <w:szCs w:val="28"/>
        </w:rPr>
        <w:t>Функционал:</w:t>
      </w:r>
    </w:p>
    <w:p w14:paraId="43501E16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Каталог услуг:</w:t>
      </w:r>
    </w:p>
    <w:p w14:paraId="739F1472" w14:textId="77777777" w:rsidR="007F53F3" w:rsidRPr="007F53F3" w:rsidRDefault="007F53F3" w:rsidP="007F53F3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Предлагает аренду принтеров и МФУ, а также аутсорсинг офисной печати, обслуживание и ремонт техники.</w:t>
      </w:r>
    </w:p>
    <w:p w14:paraId="38E04D2E" w14:textId="77777777" w:rsidR="007F53F3" w:rsidRPr="007F53F3" w:rsidRDefault="007F53F3" w:rsidP="007F53F3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Подробное описание услуг, включая бесплатный аудит, оперативную доставку, установку и настройку оборудования.</w:t>
      </w:r>
    </w:p>
    <w:p w14:paraId="0FFDA99E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Онлайн-запись:</w:t>
      </w:r>
    </w:p>
    <w:p w14:paraId="1160C5F4" w14:textId="77777777" w:rsidR="007F53F3" w:rsidRPr="007F53F3" w:rsidRDefault="007F53F3" w:rsidP="007F53F3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Реализована возможность связи по телефону и электронной почте для заказа услуг, а также онлайн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noBreakHyphen/>
        <w:t>форма для заявки.</w:t>
      </w:r>
    </w:p>
    <w:p w14:paraId="4896D3EB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Интеграция с картами:</w:t>
      </w:r>
    </w:p>
    <w:p w14:paraId="5D4CB3A3" w14:textId="77777777" w:rsidR="007F53F3" w:rsidRPr="007F53F3" w:rsidRDefault="007F53F3" w:rsidP="007F53F3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Контактная информация и местоположение сервисного центра представлены на сайте.</w:t>
      </w:r>
    </w:p>
    <w:p w14:paraId="6294692D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Кросс-</w:t>
      </w:r>
      <w:proofErr w:type="spellStart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платформенность</w:t>
      </w:r>
      <w:proofErr w:type="spell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7293D1F0" w14:textId="77777777" w:rsidR="007F53F3" w:rsidRPr="007F53F3" w:rsidRDefault="007F53F3" w:rsidP="007F53F3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Сайт адаптирован для работы с ПК, планшетов и смартфонов, что делает его удобным для разных клиентов.</w:t>
      </w:r>
    </w:p>
    <w:p w14:paraId="4C0ADB29" w14:textId="77777777" w:rsidR="00D9096A" w:rsidRDefault="00D9096A" w:rsidP="00D9096A">
      <w:pPr>
        <w:pStyle w:val="a7"/>
        <w:tabs>
          <w:tab w:val="left" w:pos="1134"/>
        </w:tabs>
        <w:ind w:left="10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9096A">
        <w:rPr>
          <w:rFonts w:ascii="Times New Roman" w:hAnsi="Times New Roman" w:cs="Times New Roman"/>
          <w:b/>
          <w:bCs/>
          <w:sz w:val="28"/>
          <w:szCs w:val="28"/>
        </w:rPr>
        <w:t>Интерфейс:</w:t>
      </w:r>
    </w:p>
    <w:p w14:paraId="05B81443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Навигация:</w:t>
      </w:r>
    </w:p>
    <w:p w14:paraId="01EE100F" w14:textId="77777777" w:rsidR="007F53F3" w:rsidRPr="007F53F3" w:rsidRDefault="007F53F3" w:rsidP="007F53F3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Функциональный дизайн с чётко структурированными разделами услуг и контактов.</w:t>
      </w:r>
    </w:p>
    <w:p w14:paraId="24EABF05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lastRenderedPageBreak/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Представление информации:</w:t>
      </w:r>
    </w:p>
    <w:p w14:paraId="5CAEFA83" w14:textId="77777777" w:rsidR="007F53F3" w:rsidRPr="007F53F3" w:rsidRDefault="007F53F3" w:rsidP="007F53F3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Подробные карточки услуг, отзывы и информация об акциях способствуют информированности клиентов.</w:t>
      </w:r>
    </w:p>
    <w:p w14:paraId="3FCD596B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Фильтры:</w:t>
      </w:r>
    </w:p>
    <w:p w14:paraId="43EC31F1" w14:textId="77777777" w:rsidR="007F53F3" w:rsidRPr="007F53F3" w:rsidRDefault="007F53F3" w:rsidP="007F53F3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Реализованы базовые инструменты поиска по услугам и категориям техники.</w:t>
      </w:r>
    </w:p>
    <w:p w14:paraId="5744BCBF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Контакты:</w:t>
      </w:r>
    </w:p>
    <w:p w14:paraId="0309CF32" w14:textId="77777777" w:rsidR="007F53F3" w:rsidRPr="007F53F3" w:rsidRDefault="007F53F3" w:rsidP="007F53F3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Контактная информация и форма заявки доступны на видном месте.</w:t>
      </w:r>
    </w:p>
    <w:p w14:paraId="406FD255" w14:textId="77777777" w:rsidR="00D9096A" w:rsidRPr="00D9096A" w:rsidRDefault="00D9096A" w:rsidP="00D9096A">
      <w:pPr>
        <w:pStyle w:val="a7"/>
        <w:tabs>
          <w:tab w:val="left" w:pos="1134"/>
        </w:tabs>
        <w:ind w:left="1080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CE4D4F5" w14:textId="77777777" w:rsidR="00D9096A" w:rsidRPr="00D9096A" w:rsidRDefault="00D9096A" w:rsidP="00D9096A">
      <w:pPr>
        <w:pStyle w:val="a7"/>
        <w:tabs>
          <w:tab w:val="left" w:pos="1134"/>
        </w:tabs>
        <w:spacing w:after="0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D9096A">
        <w:rPr>
          <w:rFonts w:ascii="Times New Roman" w:hAnsi="Times New Roman" w:cs="Times New Roman"/>
          <w:b/>
          <w:bCs/>
          <w:sz w:val="28"/>
          <w:szCs w:val="28"/>
        </w:rPr>
        <w:t xml:space="preserve">Удобство использования: </w:t>
      </w:r>
    </w:p>
    <w:p w14:paraId="11CA78D3" w14:textId="77777777" w:rsidR="00D9096A" w:rsidRPr="00E973F8" w:rsidRDefault="00D9096A" w:rsidP="00D9096A">
      <w:pPr>
        <w:pStyle w:val="a7"/>
        <w:tabs>
          <w:tab w:val="left" w:pos="1134"/>
        </w:tabs>
        <w:spacing w:after="0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2A282EE1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Процесс заказа:</w:t>
      </w:r>
    </w:p>
    <w:p w14:paraId="629B4361" w14:textId="77777777" w:rsidR="007F53F3" w:rsidRPr="007F53F3" w:rsidRDefault="007F53F3" w:rsidP="007F53F3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Возможность оформления заявки через форму, телефон или электронную почту, что упрощает взаимодействие.</w:t>
      </w:r>
    </w:p>
    <w:p w14:paraId="7974D1AD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Сохранение настроек:</w:t>
      </w:r>
    </w:p>
    <w:p w14:paraId="119CDA34" w14:textId="77777777" w:rsidR="007F53F3" w:rsidRPr="007F53F3" w:rsidRDefault="007F53F3" w:rsidP="007F53F3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Информация о заказах сохраняется, что облегчает повторные обращения.</w:t>
      </w:r>
    </w:p>
    <w:p w14:paraId="496BB636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Оплата:</w:t>
      </w:r>
    </w:p>
    <w:p w14:paraId="443A0DBC" w14:textId="77777777" w:rsidR="007F53F3" w:rsidRPr="007F53F3" w:rsidRDefault="007F53F3" w:rsidP="007F53F3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Поддерживаются различные методы оплаты, включая возможность лизинга и рассрочки.</w:t>
      </w:r>
    </w:p>
    <w:p w14:paraId="6FF5B7FB" w14:textId="77777777" w:rsidR="00E50032" w:rsidRPr="00545229" w:rsidRDefault="00E50032" w:rsidP="00E50032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50032">
        <w:rPr>
          <w:rFonts w:ascii="Times New Roman" w:hAnsi="Times New Roman" w:cs="Times New Roman"/>
          <w:b/>
          <w:bCs/>
          <w:sz w:val="28"/>
          <w:szCs w:val="28"/>
        </w:rPr>
        <w:t>Непрямой конкурент</w:t>
      </w:r>
      <w:r w:rsidRPr="0054522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0A0170A" w14:textId="77777777" w:rsidR="00E50032" w:rsidRPr="00545229" w:rsidRDefault="00E50032" w:rsidP="00E50032">
      <w:pPr>
        <w:pStyle w:val="a7"/>
        <w:tabs>
          <w:tab w:val="left" w:pos="1134"/>
        </w:tabs>
        <w:spacing w:before="240" w:after="240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50032">
        <w:rPr>
          <w:rFonts w:ascii="Times New Roman" w:hAnsi="Times New Roman" w:cs="Times New Roman"/>
          <w:sz w:val="28"/>
          <w:szCs w:val="28"/>
        </w:rPr>
        <w:t>PrinTime</w:t>
      </w:r>
      <w:proofErr w:type="spellEnd"/>
    </w:p>
    <w:p w14:paraId="58A0A20A" w14:textId="77777777" w:rsidR="00E50032" w:rsidRPr="00E50032" w:rsidRDefault="00E50032" w:rsidP="00E50032">
      <w:pPr>
        <w:pStyle w:val="a7"/>
        <w:tabs>
          <w:tab w:val="left" w:pos="1134"/>
        </w:tabs>
        <w:spacing w:before="240" w:after="240"/>
        <w:ind w:left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</w:t>
      </w:r>
      <w:r w:rsidRPr="00E50032">
        <w:rPr>
          <w:rFonts w:ascii="Times New Roman" w:hAnsi="Times New Roman" w:cs="Times New Roman"/>
          <w:sz w:val="28"/>
          <w:szCs w:val="28"/>
        </w:rPr>
        <w:t xml:space="preserve">: </w:t>
      </w:r>
      <w:hyperlink r:id="rId14" w:history="1"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prin</w:t>
        </w:r>
        <w:proofErr w:type="spellEnd"/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-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time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D61C8F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</w:hyperlink>
    </w:p>
    <w:p w14:paraId="25753772" w14:textId="77777777" w:rsidR="00E50032" w:rsidRPr="00E50032" w:rsidRDefault="00E50032" w:rsidP="00E50032">
      <w:pPr>
        <w:pStyle w:val="a7"/>
        <w:tabs>
          <w:tab w:val="left" w:pos="1134"/>
        </w:tabs>
        <w:spacing w:before="240" w:after="240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E500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A3C76C" wp14:editId="7C264BFA">
            <wp:extent cx="5186045" cy="2423665"/>
            <wp:effectExtent l="0" t="0" r="0" b="0"/>
            <wp:docPr id="296497456" name="Рисунок 1" descr="Изображение выглядит как электроника, текст, снимок экрана, копировальный аппара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97456" name="Рисунок 1" descr="Изображение выглядит как электроника, текст, снимок экрана, копировальный аппарат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2746" cy="242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D3C7" w14:textId="77777777" w:rsidR="00E50032" w:rsidRDefault="00E50032" w:rsidP="00E5003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50032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  <w:t>Функционал:</w:t>
      </w:r>
    </w:p>
    <w:p w14:paraId="40577899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Каталог оборудования:</w:t>
      </w:r>
    </w:p>
    <w:p w14:paraId="76BA5407" w14:textId="77777777" w:rsidR="007F53F3" w:rsidRPr="007F53F3" w:rsidRDefault="007F53F3" w:rsidP="007F53F3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Предлагает автоматы самообслуживания для печати и копирования документов, где клиент может самостоятельно оформить заказ.</w:t>
      </w:r>
    </w:p>
    <w:p w14:paraId="65369790" w14:textId="77777777" w:rsidR="007F53F3" w:rsidRPr="007F53F3" w:rsidRDefault="007F53F3" w:rsidP="007F53F3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Подробные технические характеристики и инструкции позволяют быстро ознакомиться с функционалом оборудования.</w:t>
      </w:r>
    </w:p>
    <w:p w14:paraId="7A615570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Онлайн-запись:</w:t>
      </w:r>
    </w:p>
    <w:p w14:paraId="031799A2" w14:textId="77777777" w:rsidR="007F53F3" w:rsidRPr="007F53F3" w:rsidRDefault="007F53F3" w:rsidP="007F53F3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Автоматизация заказа позволяет получить распечатанный документ за 30 секунд без участия персонала.</w:t>
      </w:r>
    </w:p>
    <w:p w14:paraId="3B6D9DB7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Интеграция с картами:</w:t>
      </w:r>
    </w:p>
    <w:p w14:paraId="7748425B" w14:textId="77777777" w:rsidR="007F53F3" w:rsidRPr="007F53F3" w:rsidRDefault="007F53F3" w:rsidP="007F53F3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Местоположение автоматов и точек установки отображается через карты, что облегчает поиск ближайшего пункта обслуживания.</w:t>
      </w:r>
    </w:p>
    <w:p w14:paraId="2A269BD7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Кросс-</w:t>
      </w:r>
      <w:proofErr w:type="spellStart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платформенность</w:t>
      </w:r>
      <w:proofErr w:type="spellEnd"/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:</w:t>
      </w:r>
    </w:p>
    <w:p w14:paraId="26354779" w14:textId="77777777" w:rsidR="007F53F3" w:rsidRPr="007F53F3" w:rsidRDefault="007F53F3" w:rsidP="007F53F3">
      <w:pPr>
        <w:numPr>
          <w:ilvl w:val="0"/>
          <w:numId w:val="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Сайт адаптирован для всех типов устройств, обеспечивая удобный доступ как с ПК, так и с мобильных платформ.</w:t>
      </w:r>
    </w:p>
    <w:p w14:paraId="4F135211" w14:textId="77777777" w:rsidR="00E50032" w:rsidRDefault="00E50032" w:rsidP="00E5003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50032">
        <w:rPr>
          <w:rFonts w:ascii="Times New Roman" w:hAnsi="Times New Roman" w:cs="Times New Roman"/>
          <w:b/>
          <w:bCs/>
          <w:sz w:val="28"/>
          <w:szCs w:val="28"/>
        </w:rPr>
        <w:tab/>
        <w:t>Интерфейс:</w:t>
      </w:r>
    </w:p>
    <w:p w14:paraId="3CC324A3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Навигация:</w:t>
      </w:r>
    </w:p>
    <w:p w14:paraId="256145DA" w14:textId="77777777" w:rsidR="007F53F3" w:rsidRPr="007F53F3" w:rsidRDefault="007F53F3" w:rsidP="007F53F3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Современный, визуально привлекательный сайт с акцентом на понятность и быстроту доступа к функциям самообслуживания.</w:t>
      </w:r>
    </w:p>
    <w:p w14:paraId="1FC17E5C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Представление информации:</w:t>
      </w:r>
    </w:p>
    <w:p w14:paraId="5D1951CF" w14:textId="77777777" w:rsidR="007F53F3" w:rsidRPr="007F53F3" w:rsidRDefault="007F53F3" w:rsidP="007F53F3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Детальные описания технических характеристик автоматов, пошаговые инструкции по использованию.</w:t>
      </w:r>
    </w:p>
    <w:p w14:paraId="2F64497E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Фильтры:</w:t>
      </w:r>
    </w:p>
    <w:p w14:paraId="356431B4" w14:textId="77777777" w:rsidR="007F53F3" w:rsidRPr="007F53F3" w:rsidRDefault="007F53F3" w:rsidP="007F53F3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Фильтрация по типу оборудования и местоположению помогает быстро найти нужный пункт.</w:t>
      </w:r>
    </w:p>
    <w:p w14:paraId="5FD39271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Контакты:</w:t>
      </w:r>
    </w:p>
    <w:p w14:paraId="52A5E0E7" w14:textId="77777777" w:rsidR="007F53F3" w:rsidRPr="007F53F3" w:rsidRDefault="007F53F3" w:rsidP="007F53F3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Легкий доступ к контактным данным для клиентов и франчайзи.</w:t>
      </w:r>
    </w:p>
    <w:p w14:paraId="777ACECE" w14:textId="77777777" w:rsidR="00E9350D" w:rsidRPr="00E50032" w:rsidRDefault="00E9350D" w:rsidP="00E5003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3D5CA3F5" w14:textId="77777777" w:rsidR="00E50032" w:rsidRPr="00E50032" w:rsidRDefault="00E50032" w:rsidP="00E5003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9350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032">
        <w:rPr>
          <w:rFonts w:ascii="Times New Roman" w:hAnsi="Times New Roman" w:cs="Times New Roman"/>
          <w:b/>
          <w:bCs/>
          <w:sz w:val="28"/>
          <w:szCs w:val="28"/>
        </w:rPr>
        <w:t xml:space="preserve">Удобство использования: </w:t>
      </w:r>
    </w:p>
    <w:p w14:paraId="41E7A225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Процесс заказа:</w:t>
      </w:r>
    </w:p>
    <w:p w14:paraId="6E443251" w14:textId="77777777" w:rsidR="007F53F3" w:rsidRPr="007F53F3" w:rsidRDefault="007F53F3" w:rsidP="007F53F3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lastRenderedPageBreak/>
        <w:t>Автоматы самообслуживания позволяют клиентам самостоятельно быстро оформить заказ на печать.</w:t>
      </w:r>
    </w:p>
    <w:p w14:paraId="494B3534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Сохранение настроек:</w:t>
      </w:r>
    </w:p>
    <w:p w14:paraId="6544D565" w14:textId="77777777" w:rsidR="007F53F3" w:rsidRPr="007F53F3" w:rsidRDefault="007F53F3" w:rsidP="007F53F3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Пользователи могут сохранять параметры заказа для повторного использования.</w:t>
      </w:r>
    </w:p>
    <w:p w14:paraId="1CBB64CD" w14:textId="77777777" w:rsidR="007F53F3" w:rsidRPr="007F53F3" w:rsidRDefault="007F53F3" w:rsidP="007F53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7F53F3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Оплата:</w:t>
      </w:r>
    </w:p>
    <w:p w14:paraId="5C16CF88" w14:textId="77777777" w:rsidR="007F53F3" w:rsidRPr="007F53F3" w:rsidRDefault="007F53F3" w:rsidP="007F53F3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7F53F3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Различные способы оплаты интегрированы, что обеспечивает гибкость для клиентов.</w:t>
      </w:r>
    </w:p>
    <w:p w14:paraId="23F99075" w14:textId="77777777" w:rsidR="003A1687" w:rsidRPr="00E9350D" w:rsidRDefault="003A1687" w:rsidP="00E5003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3827A1F0" w14:textId="77777777" w:rsidR="006816B0" w:rsidRPr="006816B0" w:rsidRDefault="006816B0" w:rsidP="006816B0">
      <w:pPr>
        <w:pStyle w:val="a7"/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816B0">
        <w:rPr>
          <w:rFonts w:ascii="Times New Roman" w:hAnsi="Times New Roman" w:cs="Times New Roman"/>
          <w:b/>
          <w:bCs/>
          <w:sz w:val="28"/>
          <w:szCs w:val="28"/>
        </w:rPr>
        <w:t>Итог обзора аналогичных решений.</w:t>
      </w:r>
    </w:p>
    <w:p w14:paraId="637C3EF7" w14:textId="77777777" w:rsidR="001E0308" w:rsidRPr="001E0308" w:rsidRDefault="001E0308" w:rsidP="001E0308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Рекомендации по функционалу и дизайну</w:t>
      </w:r>
    </w:p>
    <w:p w14:paraId="30886E36" w14:textId="77777777" w:rsidR="001E0308" w:rsidRPr="001E0308" w:rsidRDefault="001E0308" w:rsidP="001E0308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Функционал</w:t>
      </w:r>
    </w:p>
    <w:p w14:paraId="7CF8D758" w14:textId="77777777" w:rsidR="001E0308" w:rsidRPr="001E0308" w:rsidRDefault="001E0308" w:rsidP="001E0308">
      <w:pPr>
        <w:pStyle w:val="a7"/>
        <w:numPr>
          <w:ilvl w:val="0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Комплексное обслуживание (продажа, аренда, ремонт)</w:t>
      </w:r>
    </w:p>
    <w:p w14:paraId="716A40FA" w14:textId="77777777" w:rsidR="001E0308" w:rsidRPr="001E0308" w:rsidRDefault="001E0308" w:rsidP="001E0308">
      <w:pPr>
        <w:pStyle w:val="a7"/>
        <w:numPr>
          <w:ilvl w:val="1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Реализация модуля заказа техники и услуг (как в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CopyPro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>).</w:t>
      </w:r>
    </w:p>
    <w:p w14:paraId="144BBA53" w14:textId="77777777" w:rsidR="001E0308" w:rsidRPr="001E0308" w:rsidRDefault="001E0308" w:rsidP="001E0308">
      <w:pPr>
        <w:pStyle w:val="a7"/>
        <w:numPr>
          <w:ilvl w:val="1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Внедрение системы подписки на регулярное обслуживание.</w:t>
      </w:r>
    </w:p>
    <w:p w14:paraId="3837AD3D" w14:textId="77777777" w:rsidR="001E0308" w:rsidRPr="001E0308" w:rsidRDefault="001E0308" w:rsidP="001E0308">
      <w:pPr>
        <w:pStyle w:val="a7"/>
        <w:numPr>
          <w:ilvl w:val="1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Подключение онлайн-заявок на ремонт (как в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Copy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>-Service).</w:t>
      </w:r>
    </w:p>
    <w:p w14:paraId="4AFDC1A5" w14:textId="77777777" w:rsidR="001E0308" w:rsidRPr="001E0308" w:rsidRDefault="001E0308" w:rsidP="001E0308">
      <w:pPr>
        <w:pStyle w:val="a7"/>
        <w:numPr>
          <w:ilvl w:val="0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Автоматизация заказов и сервисных заявок</w:t>
      </w:r>
    </w:p>
    <w:p w14:paraId="03FAB189" w14:textId="77777777" w:rsidR="001E0308" w:rsidRPr="001E0308" w:rsidRDefault="001E0308" w:rsidP="001E0308">
      <w:pPr>
        <w:pStyle w:val="a7"/>
        <w:numPr>
          <w:ilvl w:val="1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Внедрение CRM-системы для обработки заявок (пример –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PrinTime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>).</w:t>
      </w:r>
    </w:p>
    <w:p w14:paraId="43797909" w14:textId="77777777" w:rsidR="001E0308" w:rsidRPr="001E0308" w:rsidRDefault="001E0308" w:rsidP="001E0308">
      <w:pPr>
        <w:pStyle w:val="a7"/>
        <w:numPr>
          <w:ilvl w:val="1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Возможность отслеживания статуса ремонта и доставки через личный кабинет.</w:t>
      </w:r>
    </w:p>
    <w:p w14:paraId="262524D0" w14:textId="77777777" w:rsidR="001E0308" w:rsidRPr="001E0308" w:rsidRDefault="001E0308" w:rsidP="001E0308">
      <w:pPr>
        <w:pStyle w:val="a7"/>
        <w:numPr>
          <w:ilvl w:val="0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Расширение каналов взаимодействия</w:t>
      </w:r>
    </w:p>
    <w:p w14:paraId="7A021188" w14:textId="77777777" w:rsidR="001E0308" w:rsidRPr="001E0308" w:rsidRDefault="001E0308" w:rsidP="001E0308">
      <w:pPr>
        <w:pStyle w:val="a7"/>
        <w:numPr>
          <w:ilvl w:val="1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Подключение чата с поддержкой и бота для быстрой обработки запросов.</w:t>
      </w:r>
    </w:p>
    <w:p w14:paraId="3C6783AB" w14:textId="77777777" w:rsidR="001E0308" w:rsidRPr="001E0308" w:rsidRDefault="001E0308" w:rsidP="001E0308">
      <w:pPr>
        <w:pStyle w:val="a7"/>
        <w:numPr>
          <w:ilvl w:val="1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Внедрение формы обратной связи с интеграцией в мессенджеры.</w:t>
      </w:r>
    </w:p>
    <w:p w14:paraId="6A331B4C" w14:textId="77777777" w:rsidR="001E0308" w:rsidRPr="001E0308" w:rsidRDefault="001E0308" w:rsidP="001E0308">
      <w:pPr>
        <w:pStyle w:val="a7"/>
        <w:numPr>
          <w:ilvl w:val="0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Гибкая система оплаты и расчета стоимости услуг</w:t>
      </w:r>
    </w:p>
    <w:p w14:paraId="45AB2D31" w14:textId="77777777" w:rsidR="001E0308" w:rsidRPr="001E0308" w:rsidRDefault="001E0308" w:rsidP="001E0308">
      <w:pPr>
        <w:pStyle w:val="a7"/>
        <w:numPr>
          <w:ilvl w:val="1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Онлайн-калькулятор стоимости аренды, обслуживания и ремонта.</w:t>
      </w:r>
    </w:p>
    <w:p w14:paraId="52F190EF" w14:textId="77777777" w:rsidR="001E0308" w:rsidRPr="001E0308" w:rsidRDefault="001E0308" w:rsidP="001E0308">
      <w:pPr>
        <w:pStyle w:val="a7"/>
        <w:numPr>
          <w:ilvl w:val="1"/>
          <w:numId w:val="38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Подключение всех популярных способов оплаты, включая рассрочку и лизинг.</w:t>
      </w:r>
    </w:p>
    <w:p w14:paraId="1851FC64" w14:textId="77777777" w:rsidR="001E0308" w:rsidRPr="001E0308" w:rsidRDefault="001E0308" w:rsidP="001E0308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Дизайн и удобство использования</w:t>
      </w:r>
    </w:p>
    <w:p w14:paraId="1C4C3A75" w14:textId="77777777" w:rsidR="001E0308" w:rsidRPr="001E0308" w:rsidRDefault="001E0308" w:rsidP="001E0308">
      <w:pPr>
        <w:pStyle w:val="a7"/>
        <w:numPr>
          <w:ilvl w:val="0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Современный интерфейс с интуитивной навигацией</w:t>
      </w:r>
    </w:p>
    <w:p w14:paraId="336B61D6" w14:textId="77777777" w:rsidR="001E0308" w:rsidRPr="001E0308" w:rsidRDefault="001E0308" w:rsidP="001E0308">
      <w:pPr>
        <w:pStyle w:val="a7"/>
        <w:numPr>
          <w:ilvl w:val="1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Простая структура сайта: каталог, услуги, поддержка, личный кабинет.</w:t>
      </w:r>
    </w:p>
    <w:p w14:paraId="39952596" w14:textId="77777777" w:rsidR="001E0308" w:rsidRPr="001E0308" w:rsidRDefault="001E0308" w:rsidP="001E0308">
      <w:pPr>
        <w:pStyle w:val="a7"/>
        <w:numPr>
          <w:ilvl w:val="1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Чёткие карточки товаров и услуг с ценами, сроками, условиями (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CopyPro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>).</w:t>
      </w:r>
    </w:p>
    <w:p w14:paraId="29CFB2FA" w14:textId="77777777" w:rsidR="001E0308" w:rsidRPr="001E0308" w:rsidRDefault="001E0308" w:rsidP="001E0308">
      <w:pPr>
        <w:pStyle w:val="a7"/>
        <w:numPr>
          <w:ilvl w:val="0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Мобильная адаптация</w:t>
      </w:r>
    </w:p>
    <w:p w14:paraId="2011DF3D" w14:textId="77777777" w:rsidR="001E0308" w:rsidRPr="001E0308" w:rsidRDefault="001E0308" w:rsidP="001E0308">
      <w:pPr>
        <w:pStyle w:val="a7"/>
        <w:numPr>
          <w:ilvl w:val="1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Оптимизация сайта для смартфонов (как у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PrinTime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>).</w:t>
      </w:r>
    </w:p>
    <w:p w14:paraId="68ADE666" w14:textId="77777777" w:rsidR="001E0308" w:rsidRPr="001E0308" w:rsidRDefault="001E0308" w:rsidP="001E0308">
      <w:pPr>
        <w:pStyle w:val="a7"/>
        <w:numPr>
          <w:ilvl w:val="1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Упрощённый интерфейс для быстрых заявок с мобильных устройств.</w:t>
      </w:r>
    </w:p>
    <w:p w14:paraId="726CBC94" w14:textId="77777777" w:rsidR="001E0308" w:rsidRPr="001E0308" w:rsidRDefault="001E0308" w:rsidP="001E0308">
      <w:pPr>
        <w:pStyle w:val="a7"/>
        <w:numPr>
          <w:ilvl w:val="0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Клиентоориентированность</w:t>
      </w:r>
    </w:p>
    <w:p w14:paraId="508B7EB0" w14:textId="77777777" w:rsidR="001E0308" w:rsidRPr="001E0308" w:rsidRDefault="001E0308" w:rsidP="001E0308">
      <w:pPr>
        <w:pStyle w:val="a7"/>
        <w:numPr>
          <w:ilvl w:val="1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lastRenderedPageBreak/>
        <w:t>Видеоуроки и инструкции по выбору техники и её эксплуатации.</w:t>
      </w:r>
    </w:p>
    <w:p w14:paraId="128808C5" w14:textId="77777777" w:rsidR="001E0308" w:rsidRPr="001E0308" w:rsidRDefault="001E0308" w:rsidP="001E0308">
      <w:pPr>
        <w:pStyle w:val="a7"/>
        <w:numPr>
          <w:ilvl w:val="1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Блок с отзывами, рейтингами и кейсами успешных решений (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Copy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>-Service).</w:t>
      </w:r>
    </w:p>
    <w:p w14:paraId="07C53773" w14:textId="77777777" w:rsidR="001E0308" w:rsidRPr="001E0308" w:rsidRDefault="001E0308" w:rsidP="001E0308">
      <w:pPr>
        <w:pStyle w:val="a7"/>
        <w:numPr>
          <w:ilvl w:val="0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Автоматизация процессов</w:t>
      </w:r>
    </w:p>
    <w:p w14:paraId="33ECEE00" w14:textId="77777777" w:rsidR="001E0308" w:rsidRPr="001E0308" w:rsidRDefault="001E0308" w:rsidP="001E0308">
      <w:pPr>
        <w:pStyle w:val="a7"/>
        <w:numPr>
          <w:ilvl w:val="1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Самостоятельный заказ печати и документов через систему (пример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PrinTime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>).</w:t>
      </w:r>
    </w:p>
    <w:p w14:paraId="23734AD2" w14:textId="77777777" w:rsidR="001E0308" w:rsidRPr="001E0308" w:rsidRDefault="001E0308" w:rsidP="001E0308">
      <w:pPr>
        <w:pStyle w:val="a7"/>
        <w:numPr>
          <w:ilvl w:val="1"/>
          <w:numId w:val="39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Развитие пунктов самообслуживания и удалённого контроля печати.</w:t>
      </w:r>
    </w:p>
    <w:p w14:paraId="190A2572" w14:textId="77777777" w:rsidR="001E0308" w:rsidRPr="001E0308" w:rsidRDefault="001E0308" w:rsidP="001E0308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b/>
          <w:bCs/>
          <w:sz w:val="28"/>
          <w:szCs w:val="28"/>
          <w:lang w:val="ru-BY"/>
        </w:rPr>
        <w:t>Как реализовать на практике</w:t>
      </w:r>
    </w:p>
    <w:p w14:paraId="354B4102" w14:textId="77777777" w:rsidR="001E0308" w:rsidRPr="001E0308" w:rsidRDefault="001E0308" w:rsidP="001E0308">
      <w:pPr>
        <w:pStyle w:val="a7"/>
        <w:numPr>
          <w:ilvl w:val="0"/>
          <w:numId w:val="40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Использование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WordPress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 /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Tilda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 /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React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 +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Laravel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 для удобного управления сайтом.</w:t>
      </w:r>
    </w:p>
    <w:p w14:paraId="2309C537" w14:textId="77777777" w:rsidR="001E0308" w:rsidRPr="001E0308" w:rsidRDefault="001E0308" w:rsidP="001E0308">
      <w:pPr>
        <w:pStyle w:val="a7"/>
        <w:numPr>
          <w:ilvl w:val="0"/>
          <w:numId w:val="40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Интеграция с CRM (Битрикс24,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AmoCRM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>) для отслеживания заявок.</w:t>
      </w:r>
    </w:p>
    <w:p w14:paraId="48DFA081" w14:textId="77777777" w:rsidR="001E0308" w:rsidRPr="001E0308" w:rsidRDefault="001E0308" w:rsidP="001E0308">
      <w:pPr>
        <w:pStyle w:val="a7"/>
        <w:numPr>
          <w:ilvl w:val="0"/>
          <w:numId w:val="40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 xml:space="preserve">Подключение </w:t>
      </w:r>
      <w:proofErr w:type="spellStart"/>
      <w:r w:rsidRPr="001E0308">
        <w:rPr>
          <w:rFonts w:ascii="Times New Roman" w:hAnsi="Times New Roman" w:cs="Times New Roman"/>
          <w:sz w:val="28"/>
          <w:szCs w:val="28"/>
          <w:lang w:val="ru-BY"/>
        </w:rPr>
        <w:t>Telegram</w:t>
      </w:r>
      <w:proofErr w:type="spellEnd"/>
      <w:r w:rsidRPr="001E0308">
        <w:rPr>
          <w:rFonts w:ascii="Times New Roman" w:hAnsi="Times New Roman" w:cs="Times New Roman"/>
          <w:sz w:val="28"/>
          <w:szCs w:val="28"/>
          <w:lang w:val="ru-BY"/>
        </w:rPr>
        <w:t>-бота и онлайн-чата для быстрого обслуживания клиентов.</w:t>
      </w:r>
    </w:p>
    <w:p w14:paraId="461D4051" w14:textId="77777777" w:rsidR="001E0308" w:rsidRPr="001E0308" w:rsidRDefault="001E0308" w:rsidP="001E0308">
      <w:pPr>
        <w:pStyle w:val="a7"/>
        <w:numPr>
          <w:ilvl w:val="0"/>
          <w:numId w:val="40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Внедрение API для работы с платёжными системами.</w:t>
      </w:r>
    </w:p>
    <w:p w14:paraId="6B3939E4" w14:textId="77777777" w:rsidR="001E0308" w:rsidRPr="001E0308" w:rsidRDefault="001E0308" w:rsidP="001E0308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E0308">
        <w:rPr>
          <w:rFonts w:ascii="Times New Roman" w:hAnsi="Times New Roman" w:cs="Times New Roman"/>
          <w:sz w:val="28"/>
          <w:szCs w:val="28"/>
          <w:lang w:val="ru-BY"/>
        </w:rPr>
        <w:t>Эти решения позволят повысить удобство для клиентов и автоматизировать работу бизнеса.</w:t>
      </w:r>
    </w:p>
    <w:p w14:paraId="0D6ED133" w14:textId="77777777" w:rsidR="00F12D1C" w:rsidRDefault="00F12D1C" w:rsidP="00F12D1C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6F5C3E42" w14:textId="77777777" w:rsidR="001E0308" w:rsidRDefault="001E0308" w:rsidP="001E0308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Контрольные вопросы к лабораторной работе №2</w:t>
      </w:r>
    </w:p>
    <w:p w14:paraId="40CD54AD" w14:textId="77777777" w:rsidR="001E0308" w:rsidRDefault="001E0308" w:rsidP="001E0308">
      <w:pPr>
        <w:pStyle w:val="a7"/>
        <w:numPr>
          <w:ilvl w:val="0"/>
          <w:numId w:val="41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Какие есть типы целей и чем они отличаются?</w:t>
      </w:r>
    </w:p>
    <w:p w14:paraId="20363D80" w14:textId="77777777" w:rsidR="001E0308" w:rsidRDefault="001E0308" w:rsidP="001E030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Цель – это конечное состояние, то есть то, чего нужно достичь. Задача – это промежуточный этап, необходимый для достижения цели.</w:t>
      </w:r>
    </w:p>
    <w:p w14:paraId="5BE22A5F" w14:textId="77777777" w:rsidR="001E0308" w:rsidRDefault="001E0308" w:rsidP="001E0308">
      <w:pPr>
        <w:pStyle w:val="a7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Существует два типа целей:</w:t>
      </w:r>
    </w:p>
    <w:p w14:paraId="0E80544F" w14:textId="77777777" w:rsidR="001E0308" w:rsidRDefault="001E0308" w:rsidP="001E0308">
      <w:pPr>
        <w:pStyle w:val="a7"/>
        <w:numPr>
          <w:ilvl w:val="0"/>
          <w:numId w:val="4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Цели пользователя.</w:t>
      </w:r>
    </w:p>
    <w:p w14:paraId="6C2F0D59" w14:textId="77777777" w:rsidR="001E0308" w:rsidRDefault="001E0308" w:rsidP="001E0308">
      <w:pPr>
        <w:pStyle w:val="a7"/>
        <w:numPr>
          <w:ilvl w:val="0"/>
          <w:numId w:val="4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Бизнес-цели.</w:t>
      </w:r>
    </w:p>
    <w:p w14:paraId="64200771" w14:textId="77777777" w:rsidR="001E0308" w:rsidRDefault="001E0308" w:rsidP="001E0308">
      <w:pPr>
        <w:pStyle w:val="a7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BCA5A7C" w14:textId="77777777" w:rsidR="001E0308" w:rsidRDefault="001E0308" w:rsidP="001E0308">
      <w:pPr>
        <w:pStyle w:val="a7"/>
        <w:numPr>
          <w:ilvl w:val="0"/>
          <w:numId w:val="41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Чем отличается цель от задач?</w:t>
      </w:r>
    </w:p>
    <w:p w14:paraId="5CFE181E" w14:textId="77777777" w:rsidR="001E0308" w:rsidRDefault="001E0308" w:rsidP="001E0308">
      <w:pPr>
        <w:pStyle w:val="a7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F02545" w14:textId="77777777" w:rsidR="001E0308" w:rsidRDefault="001E0308" w:rsidP="001E0308">
      <w:pPr>
        <w:pStyle w:val="a7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 – это шаги для выполнения целей</w:t>
      </w:r>
    </w:p>
    <w:p w14:paraId="09D290E6" w14:textId="77777777" w:rsidR="001E0308" w:rsidRDefault="001E0308" w:rsidP="001E0308">
      <w:pPr>
        <w:pStyle w:val="a7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E0D904F" w14:textId="77777777" w:rsidR="001E0308" w:rsidRDefault="001E0308" w:rsidP="001E0308">
      <w:pPr>
        <w:pStyle w:val="a7"/>
        <w:numPr>
          <w:ilvl w:val="0"/>
          <w:numId w:val="41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Для чего проводится обзор аналогов?</w:t>
      </w:r>
    </w:p>
    <w:p w14:paraId="19660EDA" w14:textId="77777777" w:rsidR="001E0308" w:rsidRDefault="001E0308" w:rsidP="001E0308">
      <w:pPr>
        <w:pStyle w:val="a7"/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B548740" w14:textId="77777777" w:rsidR="001E0308" w:rsidRDefault="001E0308" w:rsidP="001E0308">
      <w:pPr>
        <w:pStyle w:val="a7"/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Просмотр и анализ конкурентов даёт возможность получить вдохновение на создание полезного продукта, получить информацию про функционал (какой и как реализовать), а также даёт возможность понять, как можно удовлетворить определённые потребности бизнеса и пользователей, позволяет понять, как делать нужно, а как лучше не делать в своём продукте.</w:t>
      </w:r>
    </w:p>
    <w:p w14:paraId="74D59C15" w14:textId="77777777" w:rsidR="001E0308" w:rsidRDefault="001E0308" w:rsidP="001E0308">
      <w:pPr>
        <w:pStyle w:val="a7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41D1B8F5" w14:textId="77777777" w:rsidR="001E0308" w:rsidRDefault="001E0308" w:rsidP="001E0308">
      <w:pPr>
        <w:pStyle w:val="a7"/>
        <w:numPr>
          <w:ilvl w:val="0"/>
          <w:numId w:val="41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Из каких шагов состоит общий план обзора аналогов?</w:t>
      </w:r>
    </w:p>
    <w:p w14:paraId="25B15510" w14:textId="77777777" w:rsidR="001E0308" w:rsidRDefault="001E0308" w:rsidP="001E0308">
      <w:pPr>
        <w:pStyle w:val="a7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F191A49" w14:textId="77777777" w:rsidR="001E0308" w:rsidRDefault="001E0308" w:rsidP="001E0308">
      <w:pPr>
        <w:pStyle w:val="a7"/>
        <w:numPr>
          <w:ilvl w:val="0"/>
          <w:numId w:val="4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Составить список основных критериев для сравнения. Критерии для сравнения могут включать в себя: функционал (например, реализация корзины, поиска, каталога), интерфейс (например, навигация, внешний вид).</w:t>
      </w:r>
    </w:p>
    <w:p w14:paraId="21122356" w14:textId="77777777" w:rsidR="001E0308" w:rsidRDefault="001E0308" w:rsidP="001E0308">
      <w:pPr>
        <w:pStyle w:val="a7"/>
        <w:numPr>
          <w:ilvl w:val="0"/>
          <w:numId w:val="4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Определить конкурентов. Необходимо определить несколько сегментов конкурентов: со схожей тематикой и функциональностью, с другой тематикой, но схожей функциональностью и с схожей тематикой, но другой функциональностью. То есть необходимо изучить разные виды конкурентов.</w:t>
      </w:r>
    </w:p>
    <w:p w14:paraId="4FE2524A" w14:textId="77777777" w:rsidR="001E0308" w:rsidRDefault="001E0308" w:rsidP="001E0308">
      <w:pPr>
        <w:pStyle w:val="a7"/>
        <w:numPr>
          <w:ilvl w:val="0"/>
          <w:numId w:val="4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Сделать скриншоты. Рекомендуется всегда делать скриншоты экранов, чтобы потом можно было более тщательно проанализировать плюсы и минусы в компоновке, визуальной части и сравнить с другими продуктами.</w:t>
      </w:r>
    </w:p>
    <w:p w14:paraId="387BB5A1" w14:textId="77777777" w:rsidR="001E0308" w:rsidRDefault="001E0308" w:rsidP="001E0308">
      <w:pPr>
        <w:pStyle w:val="a7"/>
        <w:numPr>
          <w:ilvl w:val="0"/>
          <w:numId w:val="4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Объединить все данные в одном месте.</w:t>
      </w:r>
    </w:p>
    <w:p w14:paraId="7CF3A5AB" w14:textId="77777777" w:rsidR="001E0308" w:rsidRDefault="001E0308" w:rsidP="001E0308">
      <w:pPr>
        <w:pStyle w:val="a7"/>
        <w:numPr>
          <w:ilvl w:val="0"/>
          <w:numId w:val="4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Документировать и представить информацию. Проанализировав всю информацию, ее надо структурировать и представить в приемлемый и понятный вид. В конце необходимо составить список рекомендаций по будущему функционалу и дизайну и краткое объяснение того, как это может быть реализовано на практике.</w:t>
      </w:r>
    </w:p>
    <w:p w14:paraId="2A279C90" w14:textId="77777777" w:rsidR="001E0308" w:rsidRDefault="001E0308" w:rsidP="001E0308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CAE1B80" w14:textId="77777777" w:rsidR="001E0308" w:rsidRDefault="001E0308" w:rsidP="001E0308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E61D983" w14:textId="77777777" w:rsidR="001E0308" w:rsidRDefault="001E0308" w:rsidP="001E0308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AE25288" w14:textId="77777777" w:rsidR="001E0308" w:rsidRDefault="001E0308" w:rsidP="001E0308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784DA02" w14:textId="77777777" w:rsidR="001E0308" w:rsidRDefault="001E0308" w:rsidP="001E0308">
      <w:pPr>
        <w:pStyle w:val="a7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EAC7E2E" w14:textId="77777777" w:rsidR="001E0308" w:rsidRDefault="001E0308" w:rsidP="001E0308">
      <w:pPr>
        <w:pStyle w:val="a7"/>
        <w:numPr>
          <w:ilvl w:val="0"/>
          <w:numId w:val="41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Что такое референсы и для чего они нужны?</w:t>
      </w:r>
    </w:p>
    <w:p w14:paraId="7A71837F" w14:textId="77777777" w:rsidR="001E0308" w:rsidRDefault="001E0308" w:rsidP="001E030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Референс</w:t>
      </w:r>
      <w:r>
        <w:rPr>
          <w:rFonts w:ascii="Times New Roman" w:hAnsi="Times New Roman" w:cs="Times New Roman"/>
          <w:sz w:val="28"/>
          <w:szCs w:val="28"/>
        </w:rPr>
        <w:t> — это вспомогательный рабочий материал, которые используется, чтобы подготовиться к новому проекту и вдохновиться для работы. Может содержать фотографии, иллюстрации, картинки, рисунки, любые графические объекты, физические объекты, примеры чужих работ.</w:t>
      </w:r>
    </w:p>
    <w:p w14:paraId="6FCEA8B4" w14:textId="77777777" w:rsidR="001E0308" w:rsidRDefault="001E0308" w:rsidP="001E0308">
      <w:pPr>
        <w:pStyle w:val="a7"/>
        <w:numPr>
          <w:ilvl w:val="0"/>
          <w:numId w:val="41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Что такое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мудборд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662AEE1C" w14:textId="77777777" w:rsidR="001E0308" w:rsidRDefault="001E0308" w:rsidP="001E0308">
      <w:pPr>
        <w:spacing w:before="360"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Мудборд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 — это способ </w:t>
      </w:r>
      <w:r>
        <w:rPr>
          <w:rFonts w:ascii="Times New Roman" w:hAnsi="Times New Roman" w:cs="Times New Roman"/>
          <w:color w:val="000000"/>
          <w:sz w:val="28"/>
          <w:szCs w:val="28"/>
        </w:rPr>
        <w:t>представления референсов, тип визуальной презентации или коллажа, который состоит из подборки изображений, текста, объектов в композиции, объединённых общей идеей или настроением.</w:t>
      </w:r>
    </w:p>
    <w:p w14:paraId="17FD9798" w14:textId="77777777" w:rsidR="001E0308" w:rsidRDefault="001E0308" w:rsidP="001E0308">
      <w:pPr>
        <w:pStyle w:val="a7"/>
        <w:numPr>
          <w:ilvl w:val="0"/>
          <w:numId w:val="41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Какая цель использования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мудборда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76AD5983" w14:textId="77777777" w:rsidR="001E0308" w:rsidRDefault="001E0308" w:rsidP="001E0308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Визуализация идей, вдохновение, уточнение стиля, руководство для разработки</w:t>
      </w:r>
    </w:p>
    <w:p w14:paraId="734FF8BD" w14:textId="77777777" w:rsidR="001E0308" w:rsidRPr="001E0308" w:rsidRDefault="001E0308" w:rsidP="00F12D1C">
      <w:pPr>
        <w:pStyle w:val="a7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sectPr w:rsidR="001E0308" w:rsidRPr="001E030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532F8"/>
    <w:multiLevelType w:val="multilevel"/>
    <w:tmpl w:val="212C0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8D15F8"/>
    <w:multiLevelType w:val="hybridMultilevel"/>
    <w:tmpl w:val="DAF2395C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913DE3"/>
    <w:multiLevelType w:val="hybridMultilevel"/>
    <w:tmpl w:val="76AC30BE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E66A41"/>
    <w:multiLevelType w:val="multilevel"/>
    <w:tmpl w:val="2892C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1D2366"/>
    <w:multiLevelType w:val="hybridMultilevel"/>
    <w:tmpl w:val="7B7CB592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447049"/>
    <w:multiLevelType w:val="multilevel"/>
    <w:tmpl w:val="E514A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7DF19B0"/>
    <w:multiLevelType w:val="multilevel"/>
    <w:tmpl w:val="2F94C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4036C1"/>
    <w:multiLevelType w:val="hybridMultilevel"/>
    <w:tmpl w:val="75D61458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C624364"/>
    <w:multiLevelType w:val="multilevel"/>
    <w:tmpl w:val="1D1C3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302DF9"/>
    <w:multiLevelType w:val="hybridMultilevel"/>
    <w:tmpl w:val="D5D28F78"/>
    <w:lvl w:ilvl="0" w:tplc="0419000F">
      <w:start w:val="1"/>
      <w:numFmt w:val="decimal"/>
      <w:lvlText w:val="%1."/>
      <w:lvlJc w:val="left"/>
      <w:pPr>
        <w:ind w:left="121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F136F68"/>
    <w:multiLevelType w:val="multilevel"/>
    <w:tmpl w:val="7736D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F5F517D"/>
    <w:multiLevelType w:val="multilevel"/>
    <w:tmpl w:val="BFDE4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0C14C4"/>
    <w:multiLevelType w:val="multilevel"/>
    <w:tmpl w:val="92427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30C6C37"/>
    <w:multiLevelType w:val="multilevel"/>
    <w:tmpl w:val="99943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3376592"/>
    <w:multiLevelType w:val="multilevel"/>
    <w:tmpl w:val="BC78F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70E23C6"/>
    <w:multiLevelType w:val="multilevel"/>
    <w:tmpl w:val="31D41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7136097"/>
    <w:multiLevelType w:val="hybridMultilevel"/>
    <w:tmpl w:val="A2DC51BC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92B304A"/>
    <w:multiLevelType w:val="multilevel"/>
    <w:tmpl w:val="916EA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A2835D2"/>
    <w:multiLevelType w:val="multilevel"/>
    <w:tmpl w:val="E36C2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A306B8F"/>
    <w:multiLevelType w:val="hybridMultilevel"/>
    <w:tmpl w:val="BE543A3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C1922C9"/>
    <w:multiLevelType w:val="multilevel"/>
    <w:tmpl w:val="616CF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D1A131C"/>
    <w:multiLevelType w:val="multilevel"/>
    <w:tmpl w:val="A6048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D381739"/>
    <w:multiLevelType w:val="multilevel"/>
    <w:tmpl w:val="4D2E7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E252036"/>
    <w:multiLevelType w:val="multilevel"/>
    <w:tmpl w:val="FAD2F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EA13AE3"/>
    <w:multiLevelType w:val="multilevel"/>
    <w:tmpl w:val="9508F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F692DD2"/>
    <w:multiLevelType w:val="hybridMultilevel"/>
    <w:tmpl w:val="29FAE8E0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1F6D5409"/>
    <w:multiLevelType w:val="hybridMultilevel"/>
    <w:tmpl w:val="5CA23250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21BB368F"/>
    <w:multiLevelType w:val="multilevel"/>
    <w:tmpl w:val="B2D88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39A7960"/>
    <w:multiLevelType w:val="hybridMultilevel"/>
    <w:tmpl w:val="BEDEE36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7093F78"/>
    <w:multiLevelType w:val="multilevel"/>
    <w:tmpl w:val="196A4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81D22EE"/>
    <w:multiLevelType w:val="hybridMultilevel"/>
    <w:tmpl w:val="A0240DE6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8A33E64"/>
    <w:multiLevelType w:val="multilevel"/>
    <w:tmpl w:val="A576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94F04CA"/>
    <w:multiLevelType w:val="hybridMultilevel"/>
    <w:tmpl w:val="ECB2257E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2A720019"/>
    <w:multiLevelType w:val="hybridMultilevel"/>
    <w:tmpl w:val="E36C5F02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C9D3EF6"/>
    <w:multiLevelType w:val="multilevel"/>
    <w:tmpl w:val="59B25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CBD0198"/>
    <w:multiLevelType w:val="hybridMultilevel"/>
    <w:tmpl w:val="AB8A459A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D695356"/>
    <w:multiLevelType w:val="hybridMultilevel"/>
    <w:tmpl w:val="27509F4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>
      <w:start w:val="1"/>
      <w:numFmt w:val="lowerRoman"/>
      <w:lvlText w:val="%3."/>
      <w:lvlJc w:val="right"/>
      <w:pPr>
        <w:ind w:left="2727" w:hanging="180"/>
      </w:pPr>
    </w:lvl>
    <w:lvl w:ilvl="3" w:tplc="0419000F">
      <w:start w:val="1"/>
      <w:numFmt w:val="decimal"/>
      <w:lvlText w:val="%4."/>
      <w:lvlJc w:val="left"/>
      <w:pPr>
        <w:ind w:left="3447" w:hanging="360"/>
      </w:pPr>
    </w:lvl>
    <w:lvl w:ilvl="4" w:tplc="04190019">
      <w:start w:val="1"/>
      <w:numFmt w:val="lowerLetter"/>
      <w:lvlText w:val="%5."/>
      <w:lvlJc w:val="left"/>
      <w:pPr>
        <w:ind w:left="4167" w:hanging="360"/>
      </w:pPr>
    </w:lvl>
    <w:lvl w:ilvl="5" w:tplc="0419001B">
      <w:start w:val="1"/>
      <w:numFmt w:val="lowerRoman"/>
      <w:lvlText w:val="%6."/>
      <w:lvlJc w:val="right"/>
      <w:pPr>
        <w:ind w:left="4887" w:hanging="180"/>
      </w:pPr>
    </w:lvl>
    <w:lvl w:ilvl="6" w:tplc="0419000F">
      <w:start w:val="1"/>
      <w:numFmt w:val="decimal"/>
      <w:lvlText w:val="%7."/>
      <w:lvlJc w:val="left"/>
      <w:pPr>
        <w:ind w:left="5607" w:hanging="360"/>
      </w:pPr>
    </w:lvl>
    <w:lvl w:ilvl="7" w:tplc="04190019">
      <w:start w:val="1"/>
      <w:numFmt w:val="lowerLetter"/>
      <w:lvlText w:val="%8."/>
      <w:lvlJc w:val="left"/>
      <w:pPr>
        <w:ind w:left="6327" w:hanging="360"/>
      </w:pPr>
    </w:lvl>
    <w:lvl w:ilvl="8" w:tplc="0419001B">
      <w:start w:val="1"/>
      <w:numFmt w:val="lowerRoman"/>
      <w:lvlText w:val="%9."/>
      <w:lvlJc w:val="right"/>
      <w:pPr>
        <w:ind w:left="7047" w:hanging="180"/>
      </w:pPr>
    </w:lvl>
  </w:abstractNum>
  <w:abstractNum w:abstractNumId="37" w15:restartNumberingAfterBreak="0">
    <w:nsid w:val="304F14D3"/>
    <w:multiLevelType w:val="hybridMultilevel"/>
    <w:tmpl w:val="1536F9BA"/>
    <w:lvl w:ilvl="0" w:tplc="0C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31C876D8"/>
    <w:multiLevelType w:val="hybridMultilevel"/>
    <w:tmpl w:val="9A98294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1D60915"/>
    <w:multiLevelType w:val="multilevel"/>
    <w:tmpl w:val="17E87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3B55754"/>
    <w:multiLevelType w:val="multilevel"/>
    <w:tmpl w:val="06265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4C17BB4"/>
    <w:multiLevelType w:val="hybridMultilevel"/>
    <w:tmpl w:val="186A1B66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6A62FBD"/>
    <w:multiLevelType w:val="hybridMultilevel"/>
    <w:tmpl w:val="533223C6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728300D"/>
    <w:multiLevelType w:val="multilevel"/>
    <w:tmpl w:val="1CE62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7A03D3D"/>
    <w:multiLevelType w:val="multilevel"/>
    <w:tmpl w:val="168E8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7C66ACF"/>
    <w:multiLevelType w:val="multilevel"/>
    <w:tmpl w:val="85E89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8BF43FC"/>
    <w:multiLevelType w:val="hybridMultilevel"/>
    <w:tmpl w:val="DC1E0E2A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39553819"/>
    <w:multiLevelType w:val="multilevel"/>
    <w:tmpl w:val="C6543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9995CC1"/>
    <w:multiLevelType w:val="multilevel"/>
    <w:tmpl w:val="1FCE9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C6D6918"/>
    <w:multiLevelType w:val="multilevel"/>
    <w:tmpl w:val="2F5C3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C9601EF"/>
    <w:multiLevelType w:val="multilevel"/>
    <w:tmpl w:val="AECA1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D621DC3"/>
    <w:multiLevelType w:val="hybridMultilevel"/>
    <w:tmpl w:val="0E949F5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11E6650"/>
    <w:multiLevelType w:val="multilevel"/>
    <w:tmpl w:val="A86A7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16922C8"/>
    <w:multiLevelType w:val="hybridMultilevel"/>
    <w:tmpl w:val="29CE2A36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27131F5"/>
    <w:multiLevelType w:val="multilevel"/>
    <w:tmpl w:val="5C2EA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4890678"/>
    <w:multiLevelType w:val="multilevel"/>
    <w:tmpl w:val="CA1AF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4D27AFB"/>
    <w:multiLevelType w:val="multilevel"/>
    <w:tmpl w:val="732A9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51B5261"/>
    <w:multiLevelType w:val="hybridMultilevel"/>
    <w:tmpl w:val="57024078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495F7AB8"/>
    <w:multiLevelType w:val="multilevel"/>
    <w:tmpl w:val="5FCEF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B9F5C43"/>
    <w:multiLevelType w:val="multilevel"/>
    <w:tmpl w:val="9FF29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C842FB6"/>
    <w:multiLevelType w:val="multilevel"/>
    <w:tmpl w:val="195A0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D8E7CA0"/>
    <w:multiLevelType w:val="multilevel"/>
    <w:tmpl w:val="AB1A7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DD705EC"/>
    <w:multiLevelType w:val="multilevel"/>
    <w:tmpl w:val="CFE04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EE27A54"/>
    <w:multiLevelType w:val="multilevel"/>
    <w:tmpl w:val="9996B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00F1AE4"/>
    <w:multiLevelType w:val="hybridMultilevel"/>
    <w:tmpl w:val="87BA55E2"/>
    <w:lvl w:ilvl="0" w:tplc="2000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03B3CC0"/>
    <w:multiLevelType w:val="hybridMultilevel"/>
    <w:tmpl w:val="F49CA108"/>
    <w:lvl w:ilvl="0" w:tplc="0958BC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800" w:hanging="360"/>
      </w:pPr>
    </w:lvl>
    <w:lvl w:ilvl="2" w:tplc="0C00001B" w:tentative="1">
      <w:start w:val="1"/>
      <w:numFmt w:val="lowerRoman"/>
      <w:lvlText w:val="%3."/>
      <w:lvlJc w:val="right"/>
      <w:pPr>
        <w:ind w:left="2520" w:hanging="180"/>
      </w:pPr>
    </w:lvl>
    <w:lvl w:ilvl="3" w:tplc="0C00000F" w:tentative="1">
      <w:start w:val="1"/>
      <w:numFmt w:val="decimal"/>
      <w:lvlText w:val="%4."/>
      <w:lvlJc w:val="left"/>
      <w:pPr>
        <w:ind w:left="3240" w:hanging="360"/>
      </w:pPr>
    </w:lvl>
    <w:lvl w:ilvl="4" w:tplc="0C000019" w:tentative="1">
      <w:start w:val="1"/>
      <w:numFmt w:val="lowerLetter"/>
      <w:lvlText w:val="%5."/>
      <w:lvlJc w:val="left"/>
      <w:pPr>
        <w:ind w:left="3960" w:hanging="360"/>
      </w:pPr>
    </w:lvl>
    <w:lvl w:ilvl="5" w:tplc="0C00001B" w:tentative="1">
      <w:start w:val="1"/>
      <w:numFmt w:val="lowerRoman"/>
      <w:lvlText w:val="%6."/>
      <w:lvlJc w:val="right"/>
      <w:pPr>
        <w:ind w:left="4680" w:hanging="180"/>
      </w:pPr>
    </w:lvl>
    <w:lvl w:ilvl="6" w:tplc="0C00000F" w:tentative="1">
      <w:start w:val="1"/>
      <w:numFmt w:val="decimal"/>
      <w:lvlText w:val="%7."/>
      <w:lvlJc w:val="left"/>
      <w:pPr>
        <w:ind w:left="5400" w:hanging="360"/>
      </w:pPr>
    </w:lvl>
    <w:lvl w:ilvl="7" w:tplc="0C000019" w:tentative="1">
      <w:start w:val="1"/>
      <w:numFmt w:val="lowerLetter"/>
      <w:lvlText w:val="%8."/>
      <w:lvlJc w:val="left"/>
      <w:pPr>
        <w:ind w:left="6120" w:hanging="360"/>
      </w:pPr>
    </w:lvl>
    <w:lvl w:ilvl="8" w:tplc="0C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 w15:restartNumberingAfterBreak="0">
    <w:nsid w:val="548D642C"/>
    <w:multiLevelType w:val="multilevel"/>
    <w:tmpl w:val="71E6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567289B"/>
    <w:multiLevelType w:val="multilevel"/>
    <w:tmpl w:val="FE744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C713435"/>
    <w:multiLevelType w:val="multilevel"/>
    <w:tmpl w:val="3C002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172185B"/>
    <w:multiLevelType w:val="multilevel"/>
    <w:tmpl w:val="14404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1792CE8"/>
    <w:multiLevelType w:val="multilevel"/>
    <w:tmpl w:val="F0463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22B4813"/>
    <w:multiLevelType w:val="hybridMultilevel"/>
    <w:tmpl w:val="8612FF9E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4165BBB"/>
    <w:multiLevelType w:val="hybridMultilevel"/>
    <w:tmpl w:val="BC802F5E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3" w15:restartNumberingAfterBreak="0">
    <w:nsid w:val="64CE6E81"/>
    <w:multiLevelType w:val="multilevel"/>
    <w:tmpl w:val="4FCCB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6BA340A"/>
    <w:multiLevelType w:val="multilevel"/>
    <w:tmpl w:val="23B68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77C3E23"/>
    <w:multiLevelType w:val="multilevel"/>
    <w:tmpl w:val="2FC85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8734B5A"/>
    <w:multiLevelType w:val="hybridMultilevel"/>
    <w:tmpl w:val="89CE142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87A542A"/>
    <w:multiLevelType w:val="multilevel"/>
    <w:tmpl w:val="36CCA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6AC72DCE"/>
    <w:multiLevelType w:val="multilevel"/>
    <w:tmpl w:val="06681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BD339F1"/>
    <w:multiLevelType w:val="multilevel"/>
    <w:tmpl w:val="230CD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D5349A3"/>
    <w:multiLevelType w:val="multilevel"/>
    <w:tmpl w:val="58844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F845EC0"/>
    <w:multiLevelType w:val="hybridMultilevel"/>
    <w:tmpl w:val="FE6C016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0233843"/>
    <w:multiLevelType w:val="hybridMultilevel"/>
    <w:tmpl w:val="29A8A140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06644F8"/>
    <w:multiLevelType w:val="multilevel"/>
    <w:tmpl w:val="4A62E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06A56B0"/>
    <w:multiLevelType w:val="hybridMultilevel"/>
    <w:tmpl w:val="F280BF28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15061CB"/>
    <w:multiLevelType w:val="multilevel"/>
    <w:tmpl w:val="E3969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2591C27"/>
    <w:multiLevelType w:val="multilevel"/>
    <w:tmpl w:val="809EB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5B74CA4"/>
    <w:multiLevelType w:val="multilevel"/>
    <w:tmpl w:val="0A360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5E81594"/>
    <w:multiLevelType w:val="hybridMultilevel"/>
    <w:tmpl w:val="E090A95C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5F80852"/>
    <w:multiLevelType w:val="hybridMultilevel"/>
    <w:tmpl w:val="AB429974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0" w15:restartNumberingAfterBreak="0">
    <w:nsid w:val="7A322E83"/>
    <w:multiLevelType w:val="multilevel"/>
    <w:tmpl w:val="187A5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AED1ACD"/>
    <w:multiLevelType w:val="hybridMultilevel"/>
    <w:tmpl w:val="BE1CBEE6"/>
    <w:lvl w:ilvl="0" w:tplc="0C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2" w15:restartNumberingAfterBreak="0">
    <w:nsid w:val="7D0F775D"/>
    <w:multiLevelType w:val="multilevel"/>
    <w:tmpl w:val="F746C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D237710"/>
    <w:multiLevelType w:val="multilevel"/>
    <w:tmpl w:val="B9323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DC53C74"/>
    <w:multiLevelType w:val="multilevel"/>
    <w:tmpl w:val="D0CCC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7F53761A"/>
    <w:multiLevelType w:val="hybridMultilevel"/>
    <w:tmpl w:val="1BFE666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7364304">
    <w:abstractNumId w:val="16"/>
  </w:num>
  <w:num w:numId="2" w16cid:durableId="1901016814">
    <w:abstractNumId w:val="51"/>
  </w:num>
  <w:num w:numId="3" w16cid:durableId="1834838437">
    <w:abstractNumId w:val="30"/>
  </w:num>
  <w:num w:numId="4" w16cid:durableId="391537129">
    <w:abstractNumId w:val="88"/>
  </w:num>
  <w:num w:numId="5" w16cid:durableId="2036224910">
    <w:abstractNumId w:val="33"/>
  </w:num>
  <w:num w:numId="6" w16cid:durableId="1149516409">
    <w:abstractNumId w:val="84"/>
  </w:num>
  <w:num w:numId="7" w16cid:durableId="1311786243">
    <w:abstractNumId w:val="42"/>
  </w:num>
  <w:num w:numId="8" w16cid:durableId="1565262941">
    <w:abstractNumId w:val="74"/>
  </w:num>
  <w:num w:numId="9" w16cid:durableId="755446697">
    <w:abstractNumId w:val="14"/>
  </w:num>
  <w:num w:numId="10" w16cid:durableId="1876889390">
    <w:abstractNumId w:val="22"/>
  </w:num>
  <w:num w:numId="11" w16cid:durableId="1666931442">
    <w:abstractNumId w:val="35"/>
  </w:num>
  <w:num w:numId="12" w16cid:durableId="772358164">
    <w:abstractNumId w:val="82"/>
  </w:num>
  <w:num w:numId="13" w16cid:durableId="1771585058">
    <w:abstractNumId w:val="93"/>
  </w:num>
  <w:num w:numId="14" w16cid:durableId="1846507731">
    <w:abstractNumId w:val="70"/>
  </w:num>
  <w:num w:numId="15" w16cid:durableId="1758862250">
    <w:abstractNumId w:val="2"/>
  </w:num>
  <w:num w:numId="16" w16cid:durableId="824128108">
    <w:abstractNumId w:val="95"/>
  </w:num>
  <w:num w:numId="17" w16cid:durableId="1618902702">
    <w:abstractNumId w:val="26"/>
  </w:num>
  <w:num w:numId="18" w16cid:durableId="1655572386">
    <w:abstractNumId w:val="1"/>
  </w:num>
  <w:num w:numId="19" w16cid:durableId="188644425">
    <w:abstractNumId w:val="19"/>
  </w:num>
  <w:num w:numId="20" w16cid:durableId="1512646963">
    <w:abstractNumId w:val="41"/>
  </w:num>
  <w:num w:numId="21" w16cid:durableId="2140028786">
    <w:abstractNumId w:val="76"/>
  </w:num>
  <w:num w:numId="22" w16cid:durableId="1581599390">
    <w:abstractNumId w:val="72"/>
  </w:num>
  <w:num w:numId="23" w16cid:durableId="864175178">
    <w:abstractNumId w:val="25"/>
  </w:num>
  <w:num w:numId="24" w16cid:durableId="2041589598">
    <w:abstractNumId w:val="89"/>
  </w:num>
  <w:num w:numId="25" w16cid:durableId="960183182">
    <w:abstractNumId w:val="7"/>
  </w:num>
  <w:num w:numId="26" w16cid:durableId="61762331">
    <w:abstractNumId w:val="32"/>
  </w:num>
  <w:num w:numId="27" w16cid:durableId="1993676388">
    <w:abstractNumId w:val="46"/>
  </w:num>
  <w:num w:numId="28" w16cid:durableId="656350279">
    <w:abstractNumId w:val="65"/>
  </w:num>
  <w:num w:numId="29" w16cid:durableId="1239557897">
    <w:abstractNumId w:val="37"/>
  </w:num>
  <w:num w:numId="30" w16cid:durableId="1619869512">
    <w:abstractNumId w:val="91"/>
  </w:num>
  <w:num w:numId="31" w16cid:durableId="56708703">
    <w:abstractNumId w:val="57"/>
  </w:num>
  <w:num w:numId="32" w16cid:durableId="2095740430">
    <w:abstractNumId w:val="53"/>
  </w:num>
  <w:num w:numId="33" w16cid:durableId="230846072">
    <w:abstractNumId w:val="38"/>
  </w:num>
  <w:num w:numId="34" w16cid:durableId="1069233191">
    <w:abstractNumId w:val="4"/>
  </w:num>
  <w:num w:numId="35" w16cid:durableId="617104083">
    <w:abstractNumId w:val="28"/>
  </w:num>
  <w:num w:numId="36" w16cid:durableId="1922985489">
    <w:abstractNumId w:val="71"/>
  </w:num>
  <w:num w:numId="37" w16cid:durableId="1060207363">
    <w:abstractNumId w:val="81"/>
  </w:num>
  <w:num w:numId="38" w16cid:durableId="1470826712">
    <w:abstractNumId w:val="34"/>
  </w:num>
  <w:num w:numId="39" w16cid:durableId="516117981">
    <w:abstractNumId w:val="77"/>
  </w:num>
  <w:num w:numId="40" w16cid:durableId="1641110966">
    <w:abstractNumId w:val="50"/>
  </w:num>
  <w:num w:numId="41" w16cid:durableId="128195797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735082638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640160677">
    <w:abstractNumId w:val="6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1777601435">
    <w:abstractNumId w:val="40"/>
  </w:num>
  <w:num w:numId="45" w16cid:durableId="1300068310">
    <w:abstractNumId w:val="87"/>
  </w:num>
  <w:num w:numId="46" w16cid:durableId="1057171323">
    <w:abstractNumId w:val="20"/>
  </w:num>
  <w:num w:numId="47" w16cid:durableId="821695096">
    <w:abstractNumId w:val="52"/>
  </w:num>
  <w:num w:numId="48" w16cid:durableId="752315379">
    <w:abstractNumId w:val="79"/>
  </w:num>
  <w:num w:numId="49" w16cid:durableId="907806236">
    <w:abstractNumId w:val="8"/>
  </w:num>
  <w:num w:numId="50" w16cid:durableId="942879632">
    <w:abstractNumId w:val="11"/>
  </w:num>
  <w:num w:numId="51" w16cid:durableId="476872685">
    <w:abstractNumId w:val="68"/>
  </w:num>
  <w:num w:numId="52" w16cid:durableId="163447183">
    <w:abstractNumId w:val="27"/>
  </w:num>
  <w:num w:numId="53" w16cid:durableId="39746234">
    <w:abstractNumId w:val="61"/>
  </w:num>
  <w:num w:numId="54" w16cid:durableId="649670702">
    <w:abstractNumId w:val="92"/>
  </w:num>
  <w:num w:numId="55" w16cid:durableId="1452359683">
    <w:abstractNumId w:val="21"/>
  </w:num>
  <w:num w:numId="56" w16cid:durableId="375742998">
    <w:abstractNumId w:val="80"/>
  </w:num>
  <w:num w:numId="57" w16cid:durableId="456030075">
    <w:abstractNumId w:val="43"/>
  </w:num>
  <w:num w:numId="58" w16cid:durableId="184829085">
    <w:abstractNumId w:val="85"/>
  </w:num>
  <w:num w:numId="59" w16cid:durableId="1593780182">
    <w:abstractNumId w:val="5"/>
  </w:num>
  <w:num w:numId="60" w16cid:durableId="109016542">
    <w:abstractNumId w:val="75"/>
  </w:num>
  <w:num w:numId="61" w16cid:durableId="231046788">
    <w:abstractNumId w:val="3"/>
  </w:num>
  <w:num w:numId="62" w16cid:durableId="1151750227">
    <w:abstractNumId w:val="83"/>
  </w:num>
  <w:num w:numId="63" w16cid:durableId="523132021">
    <w:abstractNumId w:val="67"/>
  </w:num>
  <w:num w:numId="64" w16cid:durableId="1099987907">
    <w:abstractNumId w:val="18"/>
  </w:num>
  <w:num w:numId="65" w16cid:durableId="438330011">
    <w:abstractNumId w:val="39"/>
  </w:num>
  <w:num w:numId="66" w16cid:durableId="758600742">
    <w:abstractNumId w:val="13"/>
  </w:num>
  <w:num w:numId="67" w16cid:durableId="1146779415">
    <w:abstractNumId w:val="10"/>
  </w:num>
  <w:num w:numId="68" w16cid:durableId="1226988544">
    <w:abstractNumId w:val="45"/>
  </w:num>
  <w:num w:numId="69" w16cid:durableId="287204738">
    <w:abstractNumId w:val="54"/>
  </w:num>
  <w:num w:numId="70" w16cid:durableId="1662729982">
    <w:abstractNumId w:val="0"/>
  </w:num>
  <w:num w:numId="71" w16cid:durableId="1249729648">
    <w:abstractNumId w:val="69"/>
  </w:num>
  <w:num w:numId="72" w16cid:durableId="571738520">
    <w:abstractNumId w:val="94"/>
  </w:num>
  <w:num w:numId="73" w16cid:durableId="1290014661">
    <w:abstractNumId w:val="62"/>
  </w:num>
  <w:num w:numId="74" w16cid:durableId="1861818607">
    <w:abstractNumId w:val="49"/>
  </w:num>
  <w:num w:numId="75" w16cid:durableId="1536892964">
    <w:abstractNumId w:val="47"/>
  </w:num>
  <w:num w:numId="76" w16cid:durableId="1739594982">
    <w:abstractNumId w:val="56"/>
  </w:num>
  <w:num w:numId="77" w16cid:durableId="732889447">
    <w:abstractNumId w:val="59"/>
  </w:num>
  <w:num w:numId="78" w16cid:durableId="921336897">
    <w:abstractNumId w:val="78"/>
  </w:num>
  <w:num w:numId="79" w16cid:durableId="655568453">
    <w:abstractNumId w:val="12"/>
  </w:num>
  <w:num w:numId="80" w16cid:durableId="674039399">
    <w:abstractNumId w:val="86"/>
  </w:num>
  <w:num w:numId="81" w16cid:durableId="2047558908">
    <w:abstractNumId w:val="63"/>
  </w:num>
  <w:num w:numId="82" w16cid:durableId="224294600">
    <w:abstractNumId w:val="55"/>
  </w:num>
  <w:num w:numId="83" w16cid:durableId="831871370">
    <w:abstractNumId w:val="24"/>
  </w:num>
  <w:num w:numId="84" w16cid:durableId="165823419">
    <w:abstractNumId w:val="58"/>
  </w:num>
  <w:num w:numId="85" w16cid:durableId="1017540988">
    <w:abstractNumId w:val="31"/>
  </w:num>
  <w:num w:numId="86" w16cid:durableId="747313629">
    <w:abstractNumId w:val="90"/>
  </w:num>
  <w:num w:numId="87" w16cid:durableId="1138956010">
    <w:abstractNumId w:val="73"/>
  </w:num>
  <w:num w:numId="88" w16cid:durableId="975909198">
    <w:abstractNumId w:val="29"/>
  </w:num>
  <w:num w:numId="89" w16cid:durableId="114104184">
    <w:abstractNumId w:val="60"/>
  </w:num>
  <w:num w:numId="90" w16cid:durableId="1687780147">
    <w:abstractNumId w:val="15"/>
  </w:num>
  <w:num w:numId="91" w16cid:durableId="1997876684">
    <w:abstractNumId w:val="66"/>
  </w:num>
  <w:num w:numId="92" w16cid:durableId="608658034">
    <w:abstractNumId w:val="23"/>
  </w:num>
  <w:num w:numId="93" w16cid:durableId="681013666">
    <w:abstractNumId w:val="6"/>
  </w:num>
  <w:num w:numId="94" w16cid:durableId="88015238">
    <w:abstractNumId w:val="48"/>
  </w:num>
  <w:num w:numId="95" w16cid:durableId="880557538">
    <w:abstractNumId w:val="17"/>
  </w:num>
  <w:num w:numId="96" w16cid:durableId="988437088">
    <w:abstractNumId w:val="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39A"/>
    <w:rsid w:val="001E0308"/>
    <w:rsid w:val="0033067B"/>
    <w:rsid w:val="003A1687"/>
    <w:rsid w:val="004A62EF"/>
    <w:rsid w:val="00542948"/>
    <w:rsid w:val="00545229"/>
    <w:rsid w:val="005C05AC"/>
    <w:rsid w:val="006816B0"/>
    <w:rsid w:val="007F53F3"/>
    <w:rsid w:val="009C1701"/>
    <w:rsid w:val="009C56EE"/>
    <w:rsid w:val="00AA43AF"/>
    <w:rsid w:val="00B8162C"/>
    <w:rsid w:val="00BD2AA7"/>
    <w:rsid w:val="00D90840"/>
    <w:rsid w:val="00D9096A"/>
    <w:rsid w:val="00E50032"/>
    <w:rsid w:val="00E661BC"/>
    <w:rsid w:val="00E9350D"/>
    <w:rsid w:val="00E973F8"/>
    <w:rsid w:val="00F12D1C"/>
    <w:rsid w:val="00F9439A"/>
    <w:rsid w:val="00FB6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18A1D1"/>
  <w15:chartTrackingRefBased/>
  <w15:docId w15:val="{570E697D-E3CB-4DEB-A39C-E4CC4169C5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BY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61BC"/>
    <w:pPr>
      <w:spacing w:line="256" w:lineRule="auto"/>
    </w:pPr>
    <w:rPr>
      <w:kern w:val="0"/>
      <w:sz w:val="22"/>
      <w:szCs w:val="22"/>
      <w:lang w:val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F943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943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9439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943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9439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943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943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943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943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9439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943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9439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9439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9439A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9439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9439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9439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9439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943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943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943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943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943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9439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9439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9439A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943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9439A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F9439A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F12D1C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F12D1C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D9096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0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8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0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5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4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16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5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1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14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0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4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4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9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7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9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9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4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2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3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6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4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2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0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9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3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8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3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6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2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1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0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8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5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2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2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6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22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5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4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1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2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1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2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8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6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4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8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56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6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6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6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0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7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7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5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2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4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62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0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5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9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2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9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opyservices.ru/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s://www.copy-consulting.ru/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hyperlink" Target="https://www.copypro.net/" TargetMode="External"/><Relationship Id="rId15" Type="http://schemas.openxmlformats.org/officeDocument/2006/relationships/image" Target="media/image6.png"/><Relationship Id="rId10" Type="http://schemas.openxmlformats.org/officeDocument/2006/relationships/hyperlink" Target="https://copierts.ru/Service/index.ph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prin-time.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13</Pages>
  <Words>2235</Words>
  <Characters>12744</Characters>
  <Application>Microsoft Office Word</Application>
  <DocSecurity>0</DocSecurity>
  <Lines>106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Litvinas LIT</dc:creator>
  <cp:keywords/>
  <dc:description/>
  <cp:lastModifiedBy>Litvinas LIT</cp:lastModifiedBy>
  <cp:revision>9</cp:revision>
  <dcterms:created xsi:type="dcterms:W3CDTF">2025-03-23T19:32:00Z</dcterms:created>
  <dcterms:modified xsi:type="dcterms:W3CDTF">2025-04-06T14:19:00Z</dcterms:modified>
</cp:coreProperties>
</file>